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7ABB6" w14:textId="54AABA76" w:rsidR="00512137" w:rsidRPr="0051049B" w:rsidRDefault="00743853" w:rsidP="00C7544A">
      <w:pPr>
        <w:pStyle w:val="NoSpacing"/>
        <w:rPr>
          <w:b/>
          <w:bCs/>
          <w:color w:val="4472C4" w:themeColor="accent1"/>
          <w:sz w:val="28"/>
          <w:szCs w:val="28"/>
          <w:lang w:val="pt-B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C4A1D9E" wp14:editId="64F0FC01">
            <wp:simplePos x="0" y="0"/>
            <wp:positionH relativeFrom="margin">
              <wp:posOffset>4593590</wp:posOffset>
            </wp:positionH>
            <wp:positionV relativeFrom="paragraph">
              <wp:posOffset>-892810</wp:posOffset>
            </wp:positionV>
            <wp:extent cx="2021840" cy="1849582"/>
            <wp:effectExtent l="0" t="0" r="0" b="0"/>
            <wp:wrapNone/>
            <wp:docPr id="556136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36352" name="Picture 5561363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137" w:rsidRPr="0051049B">
        <w:rPr>
          <w:b/>
          <w:bCs/>
          <w:color w:val="4472C4" w:themeColor="accent1"/>
          <w:sz w:val="28"/>
          <w:szCs w:val="28"/>
          <w:lang w:val="pt-B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ASOCIATIA SUPER BIKE TEAM – ECHIPA DE CICLISM</w:t>
      </w:r>
    </w:p>
    <w:p w14:paraId="75A43D6B" w14:textId="77777777" w:rsidR="00512137" w:rsidRPr="0051049B" w:rsidRDefault="00512137" w:rsidP="00C7544A">
      <w:pPr>
        <w:pStyle w:val="NoSpacing"/>
        <w:rPr>
          <w:lang w:val="pt-BR"/>
        </w:rPr>
      </w:pPr>
    </w:p>
    <w:p w14:paraId="52A892B7" w14:textId="26EFB2CA" w:rsidR="00C7544A" w:rsidRPr="0051049B" w:rsidRDefault="00C7544A" w:rsidP="00C7544A">
      <w:pPr>
        <w:pStyle w:val="NoSpacing"/>
        <w:rPr>
          <w:lang w:val="pt-BR"/>
        </w:rPr>
      </w:pPr>
      <w:r w:rsidRPr="0051049B">
        <w:rPr>
          <w:lang w:val="pt-BR"/>
        </w:rPr>
        <w:t>Mun. Bistrita, str. Drumul Cetatii, nr. 2,</w:t>
      </w:r>
      <w:r w:rsidRPr="0051049B">
        <w:rPr>
          <w:lang w:val="pt-BR"/>
        </w:rPr>
        <w:tab/>
      </w:r>
    </w:p>
    <w:p w14:paraId="082C4EB3" w14:textId="1BD69646" w:rsidR="001278F7" w:rsidRPr="0051049B" w:rsidRDefault="00C7544A" w:rsidP="00C7544A">
      <w:pPr>
        <w:pStyle w:val="NoSpacing"/>
        <w:rPr>
          <w:lang w:val="pt-BR"/>
        </w:rPr>
      </w:pPr>
      <w:r w:rsidRPr="0051049B">
        <w:rPr>
          <w:lang w:val="pt-BR"/>
        </w:rPr>
        <w:t xml:space="preserve"> jud. Bistrita-Nasaud, 420129</w:t>
      </w:r>
    </w:p>
    <w:p w14:paraId="39BF1CEC" w14:textId="14E2363D" w:rsidR="00C7544A" w:rsidRPr="00690DA2" w:rsidRDefault="00C7544A" w:rsidP="00C7544A">
      <w:pPr>
        <w:pStyle w:val="NoSpacing"/>
        <w:rPr>
          <w:lang w:val="pt-BR"/>
        </w:rPr>
      </w:pPr>
      <w:r w:rsidRPr="00690DA2">
        <w:rPr>
          <w:lang w:val="pt-BR"/>
        </w:rPr>
        <w:t>Tel +40744780524</w:t>
      </w:r>
    </w:p>
    <w:p w14:paraId="59854B9B" w14:textId="65B95978" w:rsidR="00C7544A" w:rsidRPr="00690DA2" w:rsidRDefault="00C7544A" w:rsidP="00C7544A">
      <w:pPr>
        <w:pStyle w:val="NoSpacing"/>
        <w:rPr>
          <w:sz w:val="20"/>
          <w:szCs w:val="20"/>
          <w:lang w:val="pt-BR"/>
        </w:rPr>
      </w:pPr>
      <w:hyperlink r:id="rId6" w:history="1">
        <w:r w:rsidRPr="00690DA2">
          <w:rPr>
            <w:rStyle w:val="Hyperlink"/>
            <w:rFonts w:ascii="Roboto" w:hAnsi="Roboto"/>
            <w:sz w:val="20"/>
            <w:szCs w:val="20"/>
            <w:lang w:val="pt-BR"/>
          </w:rPr>
          <w:t>concurs@bistritamarathon.ro</w:t>
        </w:r>
      </w:hyperlink>
    </w:p>
    <w:p w14:paraId="007CB4FD" w14:textId="5613D381" w:rsidR="00C7544A" w:rsidRPr="00690DA2" w:rsidRDefault="00C7544A" w:rsidP="00C7544A">
      <w:pPr>
        <w:pStyle w:val="NoSpacing"/>
        <w:rPr>
          <w:lang w:val="pt-BR"/>
        </w:rPr>
      </w:pPr>
      <w:r w:rsidRPr="00690DA2">
        <w:rPr>
          <w:lang w:val="pt-BR"/>
        </w:rPr>
        <w:t xml:space="preserve">CUI: </w:t>
      </w:r>
      <w:r w:rsidRPr="00690DA2">
        <w:rPr>
          <w:shd w:val="clear" w:color="auto" w:fill="FFFFFF"/>
          <w:lang w:val="pt-BR"/>
        </w:rPr>
        <w:t>42104775</w:t>
      </w:r>
    </w:p>
    <w:p w14:paraId="2A105CF3" w14:textId="2A86586F" w:rsidR="008F738D" w:rsidRPr="00690DA2" w:rsidRDefault="008F738D" w:rsidP="008F738D">
      <w:pPr>
        <w:rPr>
          <w:lang w:val="pt-BR"/>
        </w:rPr>
      </w:pPr>
    </w:p>
    <w:p w14:paraId="45B61417" w14:textId="4FFE9F86" w:rsidR="0073059F" w:rsidRPr="00690DA2" w:rsidRDefault="0073059F" w:rsidP="0073059F">
      <w:pPr>
        <w:rPr>
          <w:lang w:val="pt-BR"/>
        </w:rPr>
      </w:pPr>
    </w:p>
    <w:p w14:paraId="4E6DEA58" w14:textId="77777777" w:rsidR="004B4E17" w:rsidRPr="00690DA2" w:rsidRDefault="004B4E17" w:rsidP="0073059F">
      <w:pPr>
        <w:rPr>
          <w:lang w:val="pt-BR"/>
        </w:rPr>
      </w:pPr>
    </w:p>
    <w:p w14:paraId="752D98A9" w14:textId="639EDA03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1. NUMELE COMPETITIEI ȘI TIPUL</w:t>
      </w:r>
      <w:r w:rsidRPr="0051049B">
        <w:rPr>
          <w:lang w:val="pt-BR"/>
        </w:rPr>
        <w:t xml:space="preserve">  Bistrita Bike Marathon , XCM</w:t>
      </w:r>
      <w:r w:rsidR="000A2B51" w:rsidRPr="0051049B">
        <w:rPr>
          <w:lang w:val="pt-BR"/>
        </w:rPr>
        <w:t xml:space="preserve"> </w:t>
      </w:r>
      <w:r w:rsidR="00690DA2">
        <w:rPr>
          <w:lang w:val="pt-BR"/>
        </w:rPr>
        <w:t>67</w:t>
      </w:r>
      <w:r w:rsidR="000A2B51" w:rsidRPr="0051049B">
        <w:rPr>
          <w:lang w:val="pt-BR"/>
        </w:rPr>
        <w:t xml:space="preserve"> km / </w:t>
      </w:r>
      <w:r w:rsidR="00690DA2">
        <w:rPr>
          <w:lang w:val="pt-BR"/>
        </w:rPr>
        <w:t>30</w:t>
      </w:r>
      <w:r w:rsidR="009D644B" w:rsidRPr="0051049B">
        <w:rPr>
          <w:lang w:val="pt-BR"/>
        </w:rPr>
        <w:t xml:space="preserve"> km /10 km</w:t>
      </w:r>
      <w:r w:rsidR="005944F0" w:rsidRPr="0051049B">
        <w:rPr>
          <w:lang w:val="pt-BR"/>
        </w:rPr>
        <w:t xml:space="preserve"> / traseu copii</w:t>
      </w:r>
    </w:p>
    <w:p w14:paraId="6C9BF70B" w14:textId="5D43881A" w:rsidR="009D644B" w:rsidRPr="0051049B" w:rsidRDefault="009D644B" w:rsidP="0073059F">
      <w:pPr>
        <w:rPr>
          <w:lang w:val="pt-BR"/>
        </w:rPr>
      </w:pPr>
    </w:p>
    <w:p w14:paraId="6209D1F7" w14:textId="1C330FF6" w:rsidR="004B4E17" w:rsidRPr="0051049B" w:rsidRDefault="004B4E17" w:rsidP="0073059F">
      <w:pPr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</w:pP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Format – XCM, Categorii – Elite M/ F, Master 1,2,3,4 M, Master 1,2,3 F, Amatori M/F</w:t>
      </w:r>
    </w:p>
    <w:p w14:paraId="320F85B1" w14:textId="77777777" w:rsidR="004B4E17" w:rsidRPr="0051049B" w:rsidRDefault="004B4E17" w:rsidP="0073059F">
      <w:pPr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</w:pPr>
    </w:p>
    <w:p w14:paraId="4D209BDD" w14:textId="43D4B32F" w:rsidR="00EA5301" w:rsidRPr="0051049B" w:rsidRDefault="00EA5301" w:rsidP="0073059F">
      <w:pPr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</w:pP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• Competiția se va desfășura conform regulamentelor UCI și FRC</w:t>
      </w:r>
      <w:r w:rsidRPr="0051049B">
        <w:rPr>
          <w:rFonts w:ascii="Helvetica" w:hAnsi="Helvetica" w:cs="Helvetica"/>
          <w:color w:val="1D2228"/>
          <w:sz w:val="20"/>
          <w:szCs w:val="20"/>
          <w:lang w:val="pt-BR"/>
        </w:rPr>
        <w:br/>
      </w: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• Toți concurenții vor fi obligați să poarte numerele de concurs primite de la organizator.</w:t>
      </w:r>
      <w:r w:rsidRPr="0051049B">
        <w:rPr>
          <w:rFonts w:ascii="Helvetica" w:hAnsi="Helvetica" w:cs="Helvetica"/>
          <w:color w:val="1D2228"/>
          <w:sz w:val="20"/>
          <w:szCs w:val="20"/>
          <w:lang w:val="pt-BR"/>
        </w:rPr>
        <w:br/>
      </w: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• Regulamentul UCI poate fi consultat aici: </w:t>
      </w:r>
      <w:r>
        <w:fldChar w:fldCharType="begin"/>
      </w:r>
      <w:r w:rsidRPr="0051049B">
        <w:rPr>
          <w:lang w:val="pt-BR"/>
        </w:rPr>
        <w:instrText>HYPERLINK "https://bit.ly/3NTaE8Z" \t "_blank"</w:instrText>
      </w:r>
      <w:r>
        <w:fldChar w:fldCharType="separate"/>
      </w:r>
      <w:r w:rsidRPr="0051049B">
        <w:rPr>
          <w:rStyle w:val="Hyperlink"/>
          <w:rFonts w:ascii="Helvetica" w:hAnsi="Helvetica" w:cs="Helvetica"/>
          <w:color w:val="196AD4"/>
          <w:sz w:val="20"/>
          <w:szCs w:val="20"/>
          <w:shd w:val="clear" w:color="auto" w:fill="FFFFFF"/>
          <w:lang w:val="pt-BR"/>
        </w:rPr>
        <w:t>https://bit.ly/3NTaE8Z</w:t>
      </w:r>
      <w:r>
        <w:fldChar w:fldCharType="end"/>
      </w:r>
      <w:r w:rsidRPr="0051049B">
        <w:rPr>
          <w:rFonts w:ascii="Helvetica" w:hAnsi="Helvetica" w:cs="Helvetica"/>
          <w:color w:val="1D2228"/>
          <w:sz w:val="20"/>
          <w:szCs w:val="20"/>
          <w:lang w:val="pt-BR"/>
        </w:rPr>
        <w:br/>
      </w: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• Regulamentul competiției se află publicat pe www.bistritamarathon.ro</w:t>
      </w:r>
      <w:r w:rsidRPr="0051049B">
        <w:rPr>
          <w:rFonts w:ascii="Helvetica" w:hAnsi="Helvetica" w:cs="Helvetica"/>
          <w:color w:val="1D2228"/>
          <w:sz w:val="20"/>
          <w:szCs w:val="20"/>
          <w:lang w:val="pt-BR"/>
        </w:rPr>
        <w:br/>
      </w: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• Abandonul se va anunța la numărul de telefon menționat pe numărul de concurs sau la punctul de cronometraj.</w:t>
      </w:r>
    </w:p>
    <w:p w14:paraId="487778EC" w14:textId="77777777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</w:p>
    <w:p w14:paraId="56169B02" w14:textId="4CB5B832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t>Ordinea la start va fi: Sportivi licentiati (Elite M/F, Master 1,2,3,4 M + F, Amatori M + F) urmati de ceilalti participanti la traseul lung, nelicentiati</w:t>
      </w:r>
      <w:r w:rsid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t>, urmati de cei de la traseul mediu</w:t>
      </w:r>
    </w:p>
    <w:p w14:paraId="3C4590D7" w14:textId="77777777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t>Startul va fi dat de către arbitrul de start după următoarea procedură: anunțuri cu 3 minute,2 minute, 1 minut și 30 secunde înainte de start, urmate de anunțul conform căruia startul se va da oricând în următoarele 15 secunde.</w:t>
      </w:r>
    </w:p>
    <w:p w14:paraId="5387D0C6" w14:textId="77777777" w:rsidR="00EA5301" w:rsidRPr="0051049B" w:rsidRDefault="00EA5301" w:rsidP="0073059F">
      <w:pPr>
        <w:rPr>
          <w:b/>
          <w:bCs/>
          <w:u w:val="single"/>
          <w:lang w:val="pt-BR"/>
        </w:rPr>
      </w:pPr>
    </w:p>
    <w:p w14:paraId="18643206" w14:textId="167C48BF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  <w:r w:rsidRPr="0051049B">
        <w:rPr>
          <w:rFonts w:ascii="Helvetica" w:eastAsia="Times New Roman" w:hAnsi="Helvetica" w:cs="Helvetica"/>
          <w:b/>
          <w:bCs/>
          <w:color w:val="1D2228"/>
          <w:sz w:val="20"/>
          <w:szCs w:val="20"/>
          <w:lang w:val="pt-BR" w:eastAsia="en-GB"/>
        </w:rPr>
        <w:t>Înscrierea la eveniment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Înscrierile se vor face completând formularul disponibil pe site-ul evenimentului: www.bistritamarathon.ro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Orice participant care nu reușește să ridice numărul de concurs în intervalele specificate are obligația de a anunța organizatorul ,care va anunța comisia de arbitri.</w:t>
      </w:r>
    </w:p>
    <w:p w14:paraId="56DFD6C3" w14:textId="77777777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</w:p>
    <w:p w14:paraId="643ED4B9" w14:textId="77777777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  <w:r w:rsidRPr="0051049B">
        <w:rPr>
          <w:rFonts w:ascii="Helvetica" w:eastAsia="Times New Roman" w:hAnsi="Helvetica" w:cs="Helvetica"/>
          <w:b/>
          <w:bCs/>
          <w:color w:val="1D2228"/>
          <w:sz w:val="20"/>
          <w:szCs w:val="20"/>
          <w:lang w:val="pt-BR" w:eastAsia="en-GB"/>
        </w:rPr>
        <w:t>Contestații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Orice concurent, care consideră că a fost prejudiciat prin orice fel de acțiune/decizie in timpul concursului, poate depune o contestație adresată panelului de arbiri după ce concurentul a trecut linia de sosire. Contestația trebuie depusă de un reprezentant al clubului, care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trebuie să prezinte contestația în scris, să o semneze şi să o depună la arbitrul principal în 15 minute de la finalul cursei împreună cu o taxă de 300 lei.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Contestația asupra rezultatelor trebuie sa fie întocmită în scris şi trebuie să fie semnată şi depusă la 15 minute de la afișarea rezultatelor înregistrate, împreună cu o taxă de 300 lei, conform normelor financiare în vigoare. Taxa va fi returnată în cazul admiterii contestației.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Dacă o contestație este făcută de unul din primii cinci concurenți clasați, ceremonia de decernare a premiilor va fi amânată până la luarea unei decizii.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br/>
        <w:t>Deciziile panelului de arbitri privind interpretarea reglementărilor tehnice pentru care sunt necesare măsuri disciplinare şi asupra oricăror contestații primite în conformitate cu cele de mai sus vor fi definitive.</w:t>
      </w:r>
    </w:p>
    <w:p w14:paraId="5973ADE6" w14:textId="77777777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</w:p>
    <w:p w14:paraId="45E33196" w14:textId="3CA05BE1" w:rsidR="00EA5301" w:rsidRPr="0051049B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</w:pP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t xml:space="preserve">Sportivii clasați pe primele </w:t>
      </w:r>
      <w:r w:rsid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t>3</w:t>
      </w:r>
      <w:r w:rsidRPr="0051049B">
        <w:rPr>
          <w:rFonts w:ascii="Helvetica" w:eastAsia="Times New Roman" w:hAnsi="Helvetica" w:cs="Helvetica"/>
          <w:color w:val="1D2228"/>
          <w:sz w:val="20"/>
          <w:szCs w:val="20"/>
          <w:lang w:val="pt-BR" w:eastAsia="en-GB"/>
        </w:rPr>
        <w:t xml:space="preserve"> locuri la fiecare categorie sunt obligați să participe la festivitățile de premiere.</w:t>
      </w:r>
    </w:p>
    <w:p w14:paraId="46A8DB64" w14:textId="77777777" w:rsidR="00EA5301" w:rsidRDefault="00EA5301" w:rsidP="0073059F">
      <w:pPr>
        <w:rPr>
          <w:b/>
          <w:bCs/>
          <w:u w:val="single"/>
          <w:lang w:val="pt-BR"/>
        </w:rPr>
      </w:pPr>
    </w:p>
    <w:p w14:paraId="46510372" w14:textId="77777777" w:rsidR="0051049B" w:rsidRDefault="0051049B" w:rsidP="0073059F">
      <w:pPr>
        <w:rPr>
          <w:b/>
          <w:bCs/>
          <w:u w:val="single"/>
          <w:lang w:val="pt-BR"/>
        </w:rPr>
      </w:pPr>
    </w:p>
    <w:p w14:paraId="3CA87ED6" w14:textId="77777777" w:rsidR="00804B3D" w:rsidRDefault="00804B3D" w:rsidP="0073059F">
      <w:pPr>
        <w:rPr>
          <w:b/>
          <w:bCs/>
          <w:u w:val="single"/>
          <w:lang w:val="pt-BR"/>
        </w:rPr>
      </w:pPr>
    </w:p>
    <w:p w14:paraId="2A7F8BA2" w14:textId="77777777" w:rsidR="00804B3D" w:rsidRPr="0051049B" w:rsidRDefault="00804B3D" w:rsidP="0073059F">
      <w:pPr>
        <w:rPr>
          <w:b/>
          <w:bCs/>
          <w:u w:val="single"/>
          <w:lang w:val="pt-BR"/>
        </w:rPr>
      </w:pPr>
    </w:p>
    <w:p w14:paraId="09EF4345" w14:textId="77777777" w:rsidR="00EA5301" w:rsidRPr="0051049B" w:rsidRDefault="00EA5301" w:rsidP="0073059F">
      <w:pPr>
        <w:rPr>
          <w:b/>
          <w:bCs/>
          <w:u w:val="single"/>
          <w:lang w:val="pt-BR"/>
        </w:rPr>
      </w:pPr>
    </w:p>
    <w:p w14:paraId="71467138" w14:textId="252BCBB8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lastRenderedPageBreak/>
        <w:t>2. DATA</w:t>
      </w:r>
      <w:r w:rsidRPr="0051049B">
        <w:rPr>
          <w:lang w:val="pt-BR"/>
        </w:rPr>
        <w:t xml:space="preserve"> </w:t>
      </w:r>
      <w:r w:rsidR="0051049B" w:rsidRPr="0051049B">
        <w:rPr>
          <w:lang w:val="pt-BR"/>
        </w:rPr>
        <w:t>0</w:t>
      </w:r>
      <w:r w:rsidR="0051049B">
        <w:rPr>
          <w:lang w:val="pt-BR"/>
        </w:rPr>
        <w:t>6</w:t>
      </w:r>
      <w:r w:rsidR="00AB5D81" w:rsidRPr="0051049B">
        <w:rPr>
          <w:lang w:val="pt-BR"/>
        </w:rPr>
        <w:t>.0</w:t>
      </w:r>
      <w:r w:rsidR="0051049B">
        <w:rPr>
          <w:lang w:val="pt-BR"/>
        </w:rPr>
        <w:t>9</w:t>
      </w:r>
      <w:r w:rsidR="00AB5D81" w:rsidRPr="0051049B">
        <w:rPr>
          <w:lang w:val="pt-BR"/>
        </w:rPr>
        <w:t>.202</w:t>
      </w:r>
      <w:r w:rsidR="0051049B">
        <w:rPr>
          <w:lang w:val="pt-BR"/>
        </w:rPr>
        <w:t>5</w:t>
      </w:r>
    </w:p>
    <w:p w14:paraId="02C4FDBD" w14:textId="3D45D51B" w:rsidR="009D644B" w:rsidRPr="0051049B" w:rsidRDefault="009D644B" w:rsidP="0073059F">
      <w:pPr>
        <w:rPr>
          <w:lang w:val="pt-BR"/>
        </w:rPr>
      </w:pPr>
    </w:p>
    <w:p w14:paraId="36726BDA" w14:textId="6825FCF8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3. LOCAȚIA COMPEȚITIEI</w:t>
      </w:r>
      <w:r w:rsidR="00AB5D81" w:rsidRPr="0051049B">
        <w:rPr>
          <w:lang w:val="pt-BR"/>
        </w:rPr>
        <w:t xml:space="preserve"> – Bistrita, </w:t>
      </w:r>
      <w:r w:rsidR="0051049B">
        <w:rPr>
          <w:lang w:val="pt-BR"/>
        </w:rPr>
        <w:t>Compex sportiv Cocoș, Parcarea Pârtiei Cocoș</w:t>
      </w:r>
    </w:p>
    <w:p w14:paraId="750C7B15" w14:textId="77777777" w:rsidR="00EA5301" w:rsidRPr="0051049B" w:rsidRDefault="00EA5301" w:rsidP="0073059F">
      <w:pPr>
        <w:rPr>
          <w:lang w:val="pt-BR"/>
        </w:rPr>
      </w:pPr>
    </w:p>
    <w:p w14:paraId="34132FF1" w14:textId="77777777" w:rsidR="00EA5301" w:rsidRPr="0051049B" w:rsidRDefault="00EA5301" w:rsidP="0073059F">
      <w:pPr>
        <w:rPr>
          <w:lang w:val="pt-BR"/>
        </w:rPr>
      </w:pPr>
    </w:p>
    <w:p w14:paraId="119F1075" w14:textId="08788DDA" w:rsidR="009D644B" w:rsidRPr="0051049B" w:rsidRDefault="009D644B" w:rsidP="0073059F">
      <w:pPr>
        <w:rPr>
          <w:lang w:val="pt-BR"/>
        </w:rPr>
      </w:pPr>
    </w:p>
    <w:p w14:paraId="5EA0636F" w14:textId="6446F7D8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4. LUNGIMEA ȘI ELEVAȚIA TRASEULUI</w:t>
      </w:r>
      <w:r w:rsidRPr="0051049B">
        <w:rPr>
          <w:lang w:val="pt-BR"/>
        </w:rPr>
        <w:t xml:space="preserve"> (HARTA CU TRASEU ȘI ELEVAȚIE)</w:t>
      </w:r>
    </w:p>
    <w:p w14:paraId="19C5D012" w14:textId="77777777" w:rsidR="00EA5301" w:rsidRPr="0051049B" w:rsidRDefault="00EA5301" w:rsidP="0073059F">
      <w:pPr>
        <w:rPr>
          <w:lang w:val="pt-BR"/>
        </w:rPr>
      </w:pPr>
    </w:p>
    <w:p w14:paraId="4609BB7E" w14:textId="77777777" w:rsidR="00EA5301" w:rsidRPr="0051049B" w:rsidRDefault="00EA5301" w:rsidP="0073059F">
      <w:pPr>
        <w:rPr>
          <w:lang w:val="pt-BR"/>
        </w:rPr>
      </w:pPr>
    </w:p>
    <w:p w14:paraId="344E4C08" w14:textId="17667287" w:rsidR="005B18BD" w:rsidRPr="0051049B" w:rsidRDefault="00A71AC8" w:rsidP="0073059F">
      <w:pPr>
        <w:rPr>
          <w:b/>
          <w:bCs/>
          <w:lang w:val="pt-BR"/>
        </w:rPr>
      </w:pPr>
      <w:r w:rsidRPr="0051049B">
        <w:rPr>
          <w:b/>
          <w:bCs/>
          <w:lang w:val="pt-BR"/>
        </w:rPr>
        <w:t>Traseul Lung -</w:t>
      </w:r>
      <w:r w:rsidR="006E7324" w:rsidRPr="0051049B">
        <w:rPr>
          <w:b/>
          <w:bCs/>
          <w:lang w:val="pt-BR"/>
        </w:rPr>
        <w:t xml:space="preserve"> lungime</w:t>
      </w:r>
      <w:r w:rsidRPr="0051049B">
        <w:rPr>
          <w:b/>
          <w:bCs/>
          <w:lang w:val="pt-BR"/>
        </w:rPr>
        <w:t xml:space="preserve"> </w:t>
      </w:r>
      <w:r w:rsidR="0051049B">
        <w:rPr>
          <w:b/>
          <w:bCs/>
          <w:lang w:val="pt-BR"/>
        </w:rPr>
        <w:t>67</w:t>
      </w:r>
      <w:r w:rsidR="005B18BD" w:rsidRPr="0051049B">
        <w:rPr>
          <w:b/>
          <w:bCs/>
          <w:lang w:val="pt-BR"/>
        </w:rPr>
        <w:t xml:space="preserve"> km, 2</w:t>
      </w:r>
      <w:r w:rsidR="0051049B">
        <w:rPr>
          <w:b/>
          <w:bCs/>
          <w:lang w:val="pt-BR"/>
        </w:rPr>
        <w:t>150</w:t>
      </w:r>
      <w:r w:rsidR="005B18BD" w:rsidRPr="0051049B">
        <w:rPr>
          <w:b/>
          <w:bCs/>
          <w:lang w:val="pt-BR"/>
        </w:rPr>
        <w:t xml:space="preserve"> m elevatie</w:t>
      </w:r>
      <w:r w:rsidR="00823F27" w:rsidRPr="0051049B">
        <w:rPr>
          <w:b/>
          <w:bCs/>
          <w:lang w:val="pt-BR"/>
        </w:rPr>
        <w:t>, Marcaj Rosu</w:t>
      </w:r>
      <w:r w:rsidR="00EA5301" w:rsidRPr="0051049B">
        <w:rPr>
          <w:b/>
          <w:bCs/>
          <w:lang w:val="pt-BR"/>
        </w:rPr>
        <w:t>, Spray Rosu fluorescent + panouri Indicatoare si banda de semnalizare</w:t>
      </w:r>
    </w:p>
    <w:p w14:paraId="4A3D5B75" w14:textId="67C5BD58" w:rsidR="00EA5301" w:rsidRPr="0051049B" w:rsidRDefault="00EA5301" w:rsidP="0073059F">
      <w:pPr>
        <w:rPr>
          <w:b/>
          <w:bCs/>
          <w:lang w:val="pt-BR"/>
        </w:rPr>
      </w:pPr>
      <w:r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Limită de timp parcugere traseu</w:t>
      </w:r>
      <w:r w:rsidR="000B7251"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 xml:space="preserve"> </w:t>
      </w:r>
      <w:r w:rsid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>7</w:t>
      </w:r>
      <w:r w:rsidR="000B7251" w:rsidRPr="0051049B">
        <w:rPr>
          <w:rFonts w:ascii="Helvetica" w:hAnsi="Helvetica" w:cs="Helvetica"/>
          <w:color w:val="1D2228"/>
          <w:sz w:val="20"/>
          <w:szCs w:val="20"/>
          <w:shd w:val="clear" w:color="auto" w:fill="FFFFFF"/>
          <w:lang w:val="pt-BR"/>
        </w:rPr>
        <w:t xml:space="preserve"> ore</w:t>
      </w:r>
    </w:p>
    <w:p w14:paraId="24F57F02" w14:textId="07A4E293" w:rsidR="00D250CB" w:rsidRDefault="0051049B" w:rsidP="0073059F">
      <w:r>
        <w:rPr>
          <w:noProof/>
          <w14:ligatures w14:val="standardContextual"/>
        </w:rPr>
        <w:drawing>
          <wp:inline distT="0" distB="0" distL="0" distR="0" wp14:anchorId="5B94D7CD" wp14:editId="4BFC76A8">
            <wp:extent cx="5731510" cy="2875280"/>
            <wp:effectExtent l="0" t="0" r="2540" b="1270"/>
            <wp:docPr id="634572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72052" name="Picture 6345720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137">
        <w:rPr>
          <w:noProof/>
        </w:rPr>
        <w:drawing>
          <wp:inline distT="0" distB="0" distL="0" distR="0" wp14:anchorId="0B56CD9E" wp14:editId="09803B2B">
            <wp:extent cx="5738842" cy="868659"/>
            <wp:effectExtent l="0" t="0" r="0" b="8255"/>
            <wp:docPr id="961747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57" cy="8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93E9" w14:textId="0179ED95" w:rsidR="006E7324" w:rsidRDefault="006E7324" w:rsidP="0073059F">
      <w:pPr>
        <w:rPr>
          <w:b/>
          <w:bCs/>
        </w:rPr>
      </w:pPr>
    </w:p>
    <w:p w14:paraId="4510D400" w14:textId="09B498D4" w:rsidR="006E7324" w:rsidRDefault="006E7324" w:rsidP="0073059F">
      <w:pPr>
        <w:rPr>
          <w:b/>
          <w:bCs/>
        </w:rPr>
      </w:pPr>
    </w:p>
    <w:p w14:paraId="6B825EE0" w14:textId="77777777" w:rsidR="0051049B" w:rsidRDefault="0051049B" w:rsidP="0073059F">
      <w:pPr>
        <w:rPr>
          <w:b/>
          <w:bCs/>
          <w:lang w:val="pt-BR"/>
        </w:rPr>
      </w:pPr>
    </w:p>
    <w:p w14:paraId="2A4DB474" w14:textId="77777777" w:rsidR="0051049B" w:rsidRDefault="0051049B" w:rsidP="0073059F">
      <w:pPr>
        <w:rPr>
          <w:b/>
          <w:bCs/>
          <w:lang w:val="pt-BR"/>
        </w:rPr>
      </w:pPr>
    </w:p>
    <w:p w14:paraId="4EC8808B" w14:textId="77777777" w:rsidR="0051049B" w:rsidRDefault="0051049B" w:rsidP="0073059F">
      <w:pPr>
        <w:rPr>
          <w:b/>
          <w:bCs/>
          <w:lang w:val="pt-BR"/>
        </w:rPr>
      </w:pPr>
    </w:p>
    <w:p w14:paraId="56C0714E" w14:textId="77777777" w:rsidR="0051049B" w:rsidRDefault="0051049B" w:rsidP="0073059F">
      <w:pPr>
        <w:rPr>
          <w:b/>
          <w:bCs/>
          <w:lang w:val="pt-BR"/>
        </w:rPr>
      </w:pPr>
    </w:p>
    <w:p w14:paraId="1A18C754" w14:textId="77777777" w:rsidR="0051049B" w:rsidRDefault="0051049B" w:rsidP="0073059F">
      <w:pPr>
        <w:rPr>
          <w:b/>
          <w:bCs/>
          <w:lang w:val="pt-BR"/>
        </w:rPr>
      </w:pPr>
    </w:p>
    <w:p w14:paraId="778BCF71" w14:textId="77777777" w:rsidR="0051049B" w:rsidRDefault="0051049B" w:rsidP="0073059F">
      <w:pPr>
        <w:rPr>
          <w:b/>
          <w:bCs/>
          <w:lang w:val="pt-BR"/>
        </w:rPr>
      </w:pPr>
    </w:p>
    <w:p w14:paraId="67FE17EA" w14:textId="77777777" w:rsidR="0051049B" w:rsidRDefault="0051049B" w:rsidP="0073059F">
      <w:pPr>
        <w:rPr>
          <w:b/>
          <w:bCs/>
          <w:lang w:val="pt-BR"/>
        </w:rPr>
      </w:pPr>
    </w:p>
    <w:p w14:paraId="03A34FC5" w14:textId="77777777" w:rsidR="0051049B" w:rsidRDefault="0051049B" w:rsidP="0073059F">
      <w:pPr>
        <w:rPr>
          <w:b/>
          <w:bCs/>
          <w:lang w:val="pt-BR"/>
        </w:rPr>
      </w:pPr>
    </w:p>
    <w:p w14:paraId="199E283C" w14:textId="77777777" w:rsidR="0051049B" w:rsidRDefault="0051049B" w:rsidP="0073059F">
      <w:pPr>
        <w:rPr>
          <w:b/>
          <w:bCs/>
          <w:lang w:val="pt-BR"/>
        </w:rPr>
      </w:pPr>
    </w:p>
    <w:p w14:paraId="63589F93" w14:textId="77777777" w:rsidR="0051049B" w:rsidRDefault="0051049B" w:rsidP="0073059F">
      <w:pPr>
        <w:rPr>
          <w:b/>
          <w:bCs/>
          <w:lang w:val="pt-BR"/>
        </w:rPr>
      </w:pPr>
    </w:p>
    <w:p w14:paraId="34700111" w14:textId="77777777" w:rsidR="0051049B" w:rsidRDefault="0051049B" w:rsidP="0073059F">
      <w:pPr>
        <w:rPr>
          <w:b/>
          <w:bCs/>
          <w:lang w:val="pt-BR"/>
        </w:rPr>
      </w:pPr>
    </w:p>
    <w:p w14:paraId="51218889" w14:textId="77777777" w:rsidR="0051049B" w:rsidRDefault="0051049B" w:rsidP="0073059F">
      <w:pPr>
        <w:rPr>
          <w:b/>
          <w:bCs/>
          <w:lang w:val="pt-BR"/>
        </w:rPr>
      </w:pPr>
    </w:p>
    <w:p w14:paraId="56C81E75" w14:textId="77777777" w:rsidR="0051049B" w:rsidRDefault="0051049B" w:rsidP="0073059F">
      <w:pPr>
        <w:rPr>
          <w:b/>
          <w:bCs/>
          <w:lang w:val="pt-BR"/>
        </w:rPr>
      </w:pPr>
    </w:p>
    <w:p w14:paraId="3A5CD07F" w14:textId="77777777" w:rsidR="0051049B" w:rsidRDefault="0051049B" w:rsidP="0073059F">
      <w:pPr>
        <w:rPr>
          <w:b/>
          <w:bCs/>
          <w:lang w:val="pt-BR"/>
        </w:rPr>
      </w:pPr>
    </w:p>
    <w:p w14:paraId="37C7CA93" w14:textId="77777777" w:rsidR="0051049B" w:rsidRDefault="0051049B" w:rsidP="0073059F">
      <w:pPr>
        <w:rPr>
          <w:b/>
          <w:bCs/>
          <w:lang w:val="pt-BR"/>
        </w:rPr>
      </w:pPr>
    </w:p>
    <w:p w14:paraId="4CF6B739" w14:textId="6AA83A40" w:rsidR="00A71AC8" w:rsidRPr="0051049B" w:rsidRDefault="00A71AC8" w:rsidP="0073059F">
      <w:pPr>
        <w:rPr>
          <w:b/>
          <w:bCs/>
          <w:lang w:val="pt-BR"/>
        </w:rPr>
      </w:pPr>
      <w:r w:rsidRPr="0051049B">
        <w:rPr>
          <w:b/>
          <w:bCs/>
          <w:lang w:val="pt-BR"/>
        </w:rPr>
        <w:lastRenderedPageBreak/>
        <w:t xml:space="preserve">Traseul Mediu </w:t>
      </w:r>
      <w:r w:rsidR="003802AC" w:rsidRPr="0051049B">
        <w:rPr>
          <w:b/>
          <w:bCs/>
          <w:lang w:val="pt-BR"/>
        </w:rPr>
        <w:t>– lungime 3</w:t>
      </w:r>
      <w:r w:rsidR="0051049B">
        <w:rPr>
          <w:b/>
          <w:bCs/>
          <w:lang w:val="pt-BR"/>
        </w:rPr>
        <w:t>0</w:t>
      </w:r>
      <w:r w:rsidR="003802AC" w:rsidRPr="0051049B">
        <w:rPr>
          <w:b/>
          <w:bCs/>
          <w:lang w:val="pt-BR"/>
        </w:rPr>
        <w:t xml:space="preserve"> km, </w:t>
      </w:r>
      <w:r w:rsidR="0051049B">
        <w:rPr>
          <w:b/>
          <w:bCs/>
          <w:lang w:val="pt-BR"/>
        </w:rPr>
        <w:t>860</w:t>
      </w:r>
      <w:r w:rsidR="003802AC" w:rsidRPr="0051049B">
        <w:rPr>
          <w:b/>
          <w:bCs/>
          <w:lang w:val="pt-BR"/>
        </w:rPr>
        <w:t xml:space="preserve"> m elevatie</w:t>
      </w:r>
      <w:r w:rsidR="00823F27" w:rsidRPr="0051049B">
        <w:rPr>
          <w:b/>
          <w:bCs/>
          <w:lang w:val="pt-BR"/>
        </w:rPr>
        <w:t>, Marcaj Verde</w:t>
      </w:r>
    </w:p>
    <w:p w14:paraId="539B8469" w14:textId="69164289" w:rsidR="006E7324" w:rsidRDefault="0051049B" w:rsidP="0073059F">
      <w:pPr>
        <w:rPr>
          <w:b/>
          <w:bCs/>
          <w:lang w:val="pt-BR"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160378FC" wp14:editId="52CFAC60">
            <wp:extent cx="5731510" cy="2673350"/>
            <wp:effectExtent l="0" t="0" r="2540" b="0"/>
            <wp:docPr id="129272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2932" name="Picture 1292729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0EA1" w14:textId="6628CC99" w:rsidR="0090693B" w:rsidRPr="0051049B" w:rsidRDefault="0090693B" w:rsidP="0073059F">
      <w:pPr>
        <w:rPr>
          <w:b/>
          <w:bCs/>
          <w:lang w:val="pt-BR"/>
        </w:rPr>
      </w:pPr>
      <w:r>
        <w:rPr>
          <w:b/>
          <w:bCs/>
          <w:noProof/>
          <w:lang w:val="pt-BR"/>
          <w14:ligatures w14:val="standardContextual"/>
        </w:rPr>
        <w:drawing>
          <wp:inline distT="0" distB="0" distL="0" distR="0" wp14:anchorId="463DF2DB" wp14:editId="4A2B2323">
            <wp:extent cx="5731510" cy="973455"/>
            <wp:effectExtent l="0" t="0" r="2540" b="0"/>
            <wp:docPr id="4863439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3942" name="Picture 4863439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C234" w14:textId="77777777" w:rsidR="00EA5301" w:rsidRPr="0051049B" w:rsidRDefault="00EA5301" w:rsidP="0073059F">
      <w:pPr>
        <w:rPr>
          <w:b/>
          <w:bCs/>
          <w:lang w:val="pt-BR"/>
        </w:rPr>
      </w:pPr>
    </w:p>
    <w:p w14:paraId="04BE76AE" w14:textId="77777777" w:rsidR="00EA5301" w:rsidRPr="0051049B" w:rsidRDefault="00EA5301" w:rsidP="0073059F">
      <w:pPr>
        <w:rPr>
          <w:b/>
          <w:bCs/>
          <w:lang w:val="pt-BR"/>
        </w:rPr>
      </w:pPr>
    </w:p>
    <w:p w14:paraId="113D476B" w14:textId="1226D5B4" w:rsidR="006E7324" w:rsidRPr="00897496" w:rsidRDefault="006E7324" w:rsidP="0073059F">
      <w:pPr>
        <w:rPr>
          <w:b/>
          <w:bCs/>
        </w:rPr>
      </w:pPr>
      <w:proofErr w:type="spellStart"/>
      <w:r w:rsidRPr="00732ED3">
        <w:rPr>
          <w:b/>
          <w:bCs/>
        </w:rPr>
        <w:t>Traseul</w:t>
      </w:r>
      <w:proofErr w:type="spellEnd"/>
      <w:r w:rsidRPr="00732ED3">
        <w:rPr>
          <w:b/>
          <w:bCs/>
        </w:rPr>
        <w:t xml:space="preserve"> Family – </w:t>
      </w:r>
      <w:proofErr w:type="spellStart"/>
      <w:r w:rsidRPr="00732ED3">
        <w:rPr>
          <w:b/>
          <w:bCs/>
        </w:rPr>
        <w:t>lungime</w:t>
      </w:r>
      <w:proofErr w:type="spellEnd"/>
      <w:r w:rsidRPr="00732ED3">
        <w:rPr>
          <w:b/>
          <w:bCs/>
        </w:rPr>
        <w:t xml:space="preserve"> 10 km, </w:t>
      </w:r>
      <w:r w:rsidR="00732ED3" w:rsidRPr="00732ED3">
        <w:rPr>
          <w:b/>
          <w:bCs/>
        </w:rPr>
        <w:t>1</w:t>
      </w:r>
      <w:r w:rsidR="0090693B">
        <w:rPr>
          <w:b/>
          <w:bCs/>
        </w:rPr>
        <w:t>26</w:t>
      </w:r>
      <w:r w:rsidR="00732ED3" w:rsidRPr="00732ED3">
        <w:rPr>
          <w:b/>
          <w:bCs/>
        </w:rPr>
        <w:t xml:space="preserve"> m </w:t>
      </w:r>
      <w:proofErr w:type="spellStart"/>
      <w:r w:rsidR="00732ED3" w:rsidRPr="00732ED3">
        <w:rPr>
          <w:b/>
          <w:bCs/>
        </w:rPr>
        <w:t>elevatie</w:t>
      </w:r>
      <w:proofErr w:type="spellEnd"/>
      <w:r w:rsidR="00897496">
        <w:rPr>
          <w:b/>
          <w:bCs/>
        </w:rPr>
        <w:t xml:space="preserve">, </w:t>
      </w:r>
      <w:proofErr w:type="spellStart"/>
      <w:r w:rsidR="00897496">
        <w:rPr>
          <w:b/>
          <w:bCs/>
        </w:rPr>
        <w:t>Marcaj</w:t>
      </w:r>
      <w:proofErr w:type="spellEnd"/>
      <w:r w:rsidR="00897496">
        <w:rPr>
          <w:b/>
          <w:bCs/>
        </w:rPr>
        <w:t xml:space="preserve"> </w:t>
      </w:r>
      <w:proofErr w:type="spellStart"/>
      <w:r w:rsidR="00897496">
        <w:rPr>
          <w:b/>
          <w:bCs/>
        </w:rPr>
        <w:t>Albastru</w:t>
      </w:r>
      <w:proofErr w:type="spellEnd"/>
    </w:p>
    <w:p w14:paraId="76DABFEF" w14:textId="67994DE1" w:rsidR="006E7324" w:rsidRDefault="0090693B" w:rsidP="0073059F">
      <w:r>
        <w:rPr>
          <w:noProof/>
          <w14:ligatures w14:val="standardContextual"/>
        </w:rPr>
        <w:drawing>
          <wp:inline distT="0" distB="0" distL="0" distR="0" wp14:anchorId="7F4DA59F" wp14:editId="6D25473F">
            <wp:extent cx="5731510" cy="3176270"/>
            <wp:effectExtent l="0" t="0" r="2540" b="5080"/>
            <wp:docPr id="885023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23765" name="Picture 8850237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FE6F" w14:textId="77777777" w:rsidR="005F645F" w:rsidRDefault="005F645F" w:rsidP="0073059F"/>
    <w:p w14:paraId="32C33D6C" w14:textId="5A4498AC" w:rsidR="00732ED3" w:rsidRDefault="0090693B" w:rsidP="0073059F">
      <w:r>
        <w:rPr>
          <w:noProof/>
          <w14:ligatures w14:val="standardContextual"/>
        </w:rPr>
        <w:drawing>
          <wp:inline distT="0" distB="0" distL="0" distR="0" wp14:anchorId="14A1E37E" wp14:editId="176A8963">
            <wp:extent cx="5731510" cy="1052830"/>
            <wp:effectExtent l="0" t="0" r="2540" b="0"/>
            <wp:docPr id="19305736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73650" name="Picture 19305736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C81A" w14:textId="1D8AE5AC" w:rsidR="00732ED3" w:rsidRPr="00283EAF" w:rsidRDefault="00454740" w:rsidP="0073059F">
      <w:pPr>
        <w:rPr>
          <w:lang w:val="pt-BR"/>
        </w:rPr>
      </w:pPr>
      <w:r w:rsidRPr="00283EAF">
        <w:rPr>
          <w:b/>
          <w:bCs/>
          <w:lang w:val="pt-BR"/>
        </w:rPr>
        <w:lastRenderedPageBreak/>
        <w:t>Traseu copiii</w:t>
      </w:r>
      <w:r w:rsidRPr="00283EAF">
        <w:rPr>
          <w:lang w:val="pt-BR"/>
        </w:rPr>
        <w:t xml:space="preserve"> </w:t>
      </w:r>
      <w:r w:rsidR="00283EAF" w:rsidRPr="00283EAF">
        <w:rPr>
          <w:lang w:val="pt-BR"/>
        </w:rPr>
        <w:t xml:space="preserve"> </w:t>
      </w:r>
      <w:r w:rsidR="00283EAF">
        <w:rPr>
          <w:lang w:val="pt-BR"/>
        </w:rPr>
        <w:t xml:space="preserve">- lungime </w:t>
      </w:r>
      <w:r w:rsidR="00283EAF" w:rsidRPr="00283EAF">
        <w:rPr>
          <w:lang w:val="pt-BR"/>
        </w:rPr>
        <w:t>650 m , in functie de va</w:t>
      </w:r>
      <w:r w:rsidR="00283EAF">
        <w:rPr>
          <w:lang w:val="pt-BR"/>
        </w:rPr>
        <w:t>rsta, 1,2,sau 3 repetari</w:t>
      </w:r>
    </w:p>
    <w:p w14:paraId="1C3E2E86" w14:textId="55BF90E2" w:rsidR="00454740" w:rsidRPr="00283EAF" w:rsidRDefault="00454740" w:rsidP="0073059F">
      <w:pPr>
        <w:rPr>
          <w:lang w:val="pt-BR"/>
        </w:rPr>
      </w:pPr>
    </w:p>
    <w:p w14:paraId="19AAA383" w14:textId="0638F87F" w:rsidR="001E2A2B" w:rsidRPr="00283EAF" w:rsidRDefault="001E2A2B" w:rsidP="0073059F">
      <w:pPr>
        <w:rPr>
          <w:lang w:val="pt-BR"/>
        </w:rPr>
      </w:pPr>
    </w:p>
    <w:p w14:paraId="02C58272" w14:textId="4FC3B932" w:rsidR="001E2A2B" w:rsidRPr="00283EAF" w:rsidRDefault="001E2A2B" w:rsidP="0073059F">
      <w:pPr>
        <w:rPr>
          <w:lang w:val="pt-BR"/>
        </w:rPr>
      </w:pPr>
    </w:p>
    <w:p w14:paraId="5A1FF4A2" w14:textId="09923D15" w:rsidR="001E2A2B" w:rsidRPr="00283EAF" w:rsidRDefault="001E2A2B" w:rsidP="0073059F">
      <w:pPr>
        <w:rPr>
          <w:lang w:val="pt-BR"/>
        </w:rPr>
      </w:pPr>
    </w:p>
    <w:p w14:paraId="1A1FD689" w14:textId="315FA71B" w:rsidR="00741BBB" w:rsidRDefault="00283EAF" w:rsidP="0073059F">
      <w:r>
        <w:rPr>
          <w:noProof/>
          <w14:ligatures w14:val="standardContextual"/>
        </w:rPr>
        <w:drawing>
          <wp:inline distT="0" distB="0" distL="0" distR="0" wp14:anchorId="3D9A7CF1" wp14:editId="7D730A49">
            <wp:extent cx="5731510" cy="3173095"/>
            <wp:effectExtent l="0" t="0" r="2540" b="8255"/>
            <wp:docPr id="674509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09201" name="Picture 67450920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2BAA" w14:textId="6E013CB6" w:rsidR="00741BBB" w:rsidRDefault="00741BBB" w:rsidP="0073059F"/>
    <w:p w14:paraId="6666B23B" w14:textId="77777777" w:rsidR="00741BBB" w:rsidRDefault="00741BBB" w:rsidP="0073059F"/>
    <w:p w14:paraId="4A137FFA" w14:textId="50FF1F75" w:rsidR="0073059F" w:rsidRPr="0051049B" w:rsidRDefault="0073059F" w:rsidP="0073059F">
      <w:pPr>
        <w:rPr>
          <w:b/>
          <w:bCs/>
          <w:u w:val="single"/>
          <w:lang w:val="pt-BR"/>
        </w:rPr>
      </w:pPr>
      <w:r w:rsidRPr="0051049B">
        <w:rPr>
          <w:b/>
          <w:bCs/>
          <w:u w:val="single"/>
          <w:lang w:val="pt-BR"/>
        </w:rPr>
        <w:t>5. CATEGORIILE DE CONCURS</w:t>
      </w:r>
    </w:p>
    <w:p w14:paraId="1A3804D1" w14:textId="2FC6CFB7" w:rsidR="00F46315" w:rsidRPr="0051049B" w:rsidRDefault="00F46315" w:rsidP="00F46315">
      <w:pPr>
        <w:shd w:val="clear" w:color="auto" w:fill="FFFFFF"/>
        <w:rPr>
          <w:rFonts w:ascii="Roboto" w:eastAsia="Times New Roman" w:hAnsi="Roboto"/>
          <w:color w:val="202124"/>
          <w:sz w:val="27"/>
          <w:szCs w:val="27"/>
          <w:lang w:val="pt-BR" w:eastAsia="en-GB"/>
        </w:rPr>
      </w:pPr>
      <w:r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>ELITE</w:t>
      </w:r>
      <w:r w:rsidR="00515B32"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 xml:space="preserve">, </w:t>
      </w:r>
      <w:r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>U23</w:t>
      </w:r>
      <w:r w:rsidR="00515B32"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 xml:space="preserve">, </w:t>
      </w:r>
      <w:r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>JUNIORI</w:t>
      </w:r>
      <w:r w:rsidR="00515B32"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 xml:space="preserve">, </w:t>
      </w:r>
      <w:r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>CADEȚI</w:t>
      </w:r>
    </w:p>
    <w:p w14:paraId="10245FE9" w14:textId="4A9A2D7C" w:rsidR="00741BBB" w:rsidRPr="00741BBB" w:rsidRDefault="00F46315" w:rsidP="00F46315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</w:pP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MASTER 1 (30-39 ani), 2 (40-49 ani), 3 (50-59 ani), 4 (+60 ani)</w:t>
      </w:r>
    </w:p>
    <w:p w14:paraId="728D3625" w14:textId="77777777" w:rsidR="00F46315" w:rsidRPr="00F46315" w:rsidRDefault="00F46315" w:rsidP="00F46315">
      <w:pPr>
        <w:shd w:val="clear" w:color="auto" w:fill="FFFFFF"/>
        <w:rPr>
          <w:rFonts w:ascii="Roboto" w:eastAsia="Times New Roman" w:hAnsi="Roboto"/>
          <w:color w:val="202124"/>
          <w:sz w:val="27"/>
          <w:szCs w:val="27"/>
          <w:lang w:val="en-GB" w:eastAsia="en-GB"/>
        </w:rPr>
      </w:pP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AMATORI /OPEN 19 ani +</w:t>
      </w:r>
    </w:p>
    <w:p w14:paraId="13DF0BCF" w14:textId="161A9730" w:rsidR="00F46315" w:rsidRPr="0051049B" w:rsidRDefault="00F46315" w:rsidP="006A479A">
      <w:pPr>
        <w:shd w:val="clear" w:color="auto" w:fill="FFFFFF"/>
        <w:rPr>
          <w:rFonts w:ascii="Roboto" w:eastAsia="Times New Roman" w:hAnsi="Roboto"/>
          <w:color w:val="202124"/>
          <w:sz w:val="27"/>
          <w:szCs w:val="27"/>
          <w:lang w:val="pt-BR" w:eastAsia="en-GB"/>
        </w:rPr>
      </w:pPr>
      <w:r w:rsidRPr="0051049B">
        <w:rPr>
          <w:rFonts w:ascii="Arial" w:eastAsia="Times New Roman" w:hAnsi="Arial" w:cs="Arial"/>
          <w:color w:val="202124"/>
          <w:sz w:val="22"/>
          <w:szCs w:val="22"/>
          <w:lang w:val="pt-BR" w:eastAsia="en-GB"/>
        </w:rPr>
        <w:t>COPII</w:t>
      </w:r>
    </w:p>
    <w:p w14:paraId="642AE31B" w14:textId="77777777" w:rsidR="001E2A2B" w:rsidRPr="0051049B" w:rsidRDefault="001E2A2B" w:rsidP="0073059F">
      <w:pPr>
        <w:rPr>
          <w:lang w:val="pt-BR"/>
        </w:rPr>
      </w:pPr>
    </w:p>
    <w:p w14:paraId="69216DD0" w14:textId="49A49C79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6. REGULI SPECIFICE CURSEI LOCALE</w:t>
      </w:r>
      <w:r w:rsidRPr="0051049B">
        <w:rPr>
          <w:lang w:val="pt-BR"/>
        </w:rPr>
        <w:t xml:space="preserve"> (DACĂ ESTE CAZUL)</w:t>
      </w:r>
    </w:p>
    <w:p w14:paraId="451A872A" w14:textId="67ECFFD1" w:rsidR="001918EF" w:rsidRPr="0051049B" w:rsidRDefault="001918EF" w:rsidP="0073059F">
      <w:pPr>
        <w:rPr>
          <w:lang w:val="pt-BR"/>
        </w:rPr>
      </w:pPr>
      <w:r w:rsidRPr="0051049B">
        <w:rPr>
          <w:lang w:val="pt-BR"/>
        </w:rPr>
        <w:t xml:space="preserve">Traseul </w:t>
      </w:r>
      <w:r w:rsidR="002B5352" w:rsidRPr="0051049B">
        <w:rPr>
          <w:lang w:val="pt-BR"/>
        </w:rPr>
        <w:t>L</w:t>
      </w:r>
      <w:r w:rsidRPr="0051049B">
        <w:rPr>
          <w:lang w:val="pt-BR"/>
        </w:rPr>
        <w:t>ung – Varsta minima 18 ani</w:t>
      </w:r>
    </w:p>
    <w:p w14:paraId="22BE9B61" w14:textId="5B4822DD" w:rsidR="003C4221" w:rsidRPr="0051049B" w:rsidRDefault="003C4221" w:rsidP="0073059F">
      <w:pPr>
        <w:rPr>
          <w:lang w:val="pt-BR"/>
        </w:rPr>
      </w:pPr>
      <w:r w:rsidRPr="0051049B">
        <w:rPr>
          <w:lang w:val="pt-BR"/>
        </w:rPr>
        <w:t xml:space="preserve">Traseul </w:t>
      </w:r>
      <w:r w:rsidR="002B5352" w:rsidRPr="0051049B">
        <w:rPr>
          <w:lang w:val="pt-BR"/>
        </w:rPr>
        <w:t>M</w:t>
      </w:r>
      <w:r w:rsidRPr="0051049B">
        <w:rPr>
          <w:lang w:val="pt-BR"/>
        </w:rPr>
        <w:t>ediu – Varsta minima 15 ani</w:t>
      </w:r>
    </w:p>
    <w:p w14:paraId="1EC95B22" w14:textId="354EDB21" w:rsidR="001E2A2B" w:rsidRPr="0051049B" w:rsidRDefault="001E2A2B" w:rsidP="0073059F">
      <w:pPr>
        <w:rPr>
          <w:lang w:val="pt-BR"/>
        </w:rPr>
      </w:pPr>
      <w:r w:rsidRPr="0051049B">
        <w:rPr>
          <w:lang w:val="pt-BR"/>
        </w:rPr>
        <w:t>Traseu Family</w:t>
      </w:r>
      <w:r w:rsidR="0090693B">
        <w:rPr>
          <w:lang w:val="pt-BR"/>
        </w:rPr>
        <w:t>/Scurt</w:t>
      </w:r>
      <w:r w:rsidRPr="0051049B">
        <w:rPr>
          <w:lang w:val="pt-BR"/>
        </w:rPr>
        <w:t xml:space="preserve"> – Varsta minima 7 ani, maxima 14 ani</w:t>
      </w:r>
      <w:r w:rsidR="003C4221" w:rsidRPr="0051049B">
        <w:rPr>
          <w:lang w:val="pt-BR"/>
        </w:rPr>
        <w:t>, numai insotiti de parinti sau tutori egali</w:t>
      </w:r>
    </w:p>
    <w:p w14:paraId="3035E2A4" w14:textId="77777777" w:rsidR="006A479A" w:rsidRPr="0051049B" w:rsidRDefault="006A479A" w:rsidP="0073059F">
      <w:pPr>
        <w:rPr>
          <w:lang w:val="pt-BR"/>
        </w:rPr>
      </w:pPr>
    </w:p>
    <w:p w14:paraId="427EB627" w14:textId="74064945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7. RACE OFFICE</w:t>
      </w:r>
      <w:r w:rsidRPr="0051049B">
        <w:rPr>
          <w:lang w:val="pt-BR"/>
        </w:rPr>
        <w:t xml:space="preserve"> (EXPLICIT ALĂTURI DE COORDONATE GPS)</w:t>
      </w:r>
    </w:p>
    <w:p w14:paraId="501AFBC8" w14:textId="6D126B27" w:rsidR="001F687B" w:rsidRPr="0051049B" w:rsidRDefault="00515B32" w:rsidP="00374601">
      <w:pPr>
        <w:pStyle w:val="Heading1"/>
        <w:shd w:val="clear" w:color="auto" w:fill="FFFFFF"/>
        <w:spacing w:before="0"/>
        <w:textAlignment w:val="baseline"/>
        <w:rPr>
          <w:rFonts w:ascii="Roboto" w:hAnsi="Roboto"/>
          <w:color w:val="202124"/>
          <w:sz w:val="24"/>
          <w:szCs w:val="24"/>
          <w:lang w:val="pt-BR"/>
        </w:rPr>
      </w:pPr>
      <w:r w:rsidRPr="0051049B">
        <w:rPr>
          <w:rFonts w:ascii="Roboto" w:hAnsi="Roboto"/>
          <w:color w:val="202124"/>
          <w:sz w:val="24"/>
          <w:szCs w:val="24"/>
          <w:lang w:val="pt-BR"/>
        </w:rPr>
        <w:t>P</w:t>
      </w:r>
      <w:r w:rsidR="0090693B">
        <w:rPr>
          <w:rFonts w:ascii="Roboto" w:hAnsi="Roboto"/>
          <w:color w:val="202124"/>
          <w:sz w:val="24"/>
          <w:szCs w:val="24"/>
          <w:lang w:val="pt-BR"/>
        </w:rPr>
        <w:t>arcare Pârtia Cocoș</w:t>
      </w:r>
      <w:r w:rsidRPr="0051049B">
        <w:rPr>
          <w:rFonts w:ascii="Roboto" w:hAnsi="Roboto"/>
          <w:color w:val="202124"/>
          <w:sz w:val="24"/>
          <w:szCs w:val="24"/>
          <w:lang w:val="pt-BR"/>
        </w:rPr>
        <w:t xml:space="preserve"> </w:t>
      </w:r>
    </w:p>
    <w:p w14:paraId="75EC1FC6" w14:textId="77777777" w:rsidR="0090693B" w:rsidRPr="00283EAF" w:rsidRDefault="0090693B" w:rsidP="0090693B">
      <w:pPr>
        <w:rPr>
          <w:rFonts w:ascii="Roboto" w:eastAsiaTheme="majorEastAsia" w:hAnsi="Roboto" w:cstheme="majorBidi"/>
          <w:color w:val="202124"/>
          <w:lang w:val="pt-BR"/>
        </w:rPr>
      </w:pPr>
      <w:r w:rsidRPr="00283EAF">
        <w:rPr>
          <w:rFonts w:ascii="Roboto" w:eastAsiaTheme="majorEastAsia" w:hAnsi="Roboto" w:cstheme="majorBidi"/>
          <w:color w:val="202124"/>
          <w:lang w:val="pt-BR"/>
        </w:rPr>
        <w:t>47.157459, 24.556542</w:t>
      </w:r>
    </w:p>
    <w:p w14:paraId="035986F8" w14:textId="77777777" w:rsidR="0090693B" w:rsidRDefault="0090693B" w:rsidP="00DC4AAF">
      <w:pPr>
        <w:rPr>
          <w:b/>
          <w:bCs/>
          <w:u w:val="single"/>
          <w:lang w:val="pt-BR"/>
        </w:rPr>
      </w:pPr>
    </w:p>
    <w:p w14:paraId="46D5164C" w14:textId="038E40D3" w:rsidR="00DC4AAF" w:rsidRPr="0051049B" w:rsidRDefault="0073059F" w:rsidP="00DC4AAF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8. START/FINISH</w:t>
      </w:r>
      <w:r w:rsidRPr="0051049B">
        <w:rPr>
          <w:lang w:val="pt-BR"/>
        </w:rPr>
        <w:t xml:space="preserve"> (EXPLICIT ALĂTURI DE COORDONATE GPS)</w:t>
      </w:r>
      <w:r w:rsidR="00E528DB" w:rsidRPr="0051049B">
        <w:rPr>
          <w:noProof/>
          <w:lang w:val="pt-BR"/>
        </w:rPr>
        <w:t xml:space="preserve"> </w:t>
      </w:r>
    </w:p>
    <w:p w14:paraId="0E8BC43E" w14:textId="77777777" w:rsidR="00DC4AAF" w:rsidRPr="0051049B" w:rsidRDefault="00DC4AAF" w:rsidP="00DC4AAF">
      <w:pPr>
        <w:rPr>
          <w:lang w:val="pt-BR"/>
        </w:rPr>
      </w:pPr>
    </w:p>
    <w:p w14:paraId="4C2E23A4" w14:textId="77777777" w:rsidR="0090693B" w:rsidRPr="0051049B" w:rsidRDefault="0090693B" w:rsidP="0090693B">
      <w:pPr>
        <w:pStyle w:val="Heading1"/>
        <w:shd w:val="clear" w:color="auto" w:fill="FFFFFF"/>
        <w:spacing w:before="0"/>
        <w:textAlignment w:val="baseline"/>
        <w:rPr>
          <w:rFonts w:ascii="Roboto" w:hAnsi="Roboto"/>
          <w:color w:val="202124"/>
          <w:sz w:val="24"/>
          <w:szCs w:val="24"/>
          <w:lang w:val="pt-BR"/>
        </w:rPr>
      </w:pPr>
      <w:r w:rsidRPr="0051049B">
        <w:rPr>
          <w:rFonts w:ascii="Roboto" w:hAnsi="Roboto"/>
          <w:color w:val="202124"/>
          <w:sz w:val="24"/>
          <w:szCs w:val="24"/>
          <w:lang w:val="pt-BR"/>
        </w:rPr>
        <w:t>P</w:t>
      </w:r>
      <w:r>
        <w:rPr>
          <w:rFonts w:ascii="Roboto" w:hAnsi="Roboto"/>
          <w:color w:val="202124"/>
          <w:sz w:val="24"/>
          <w:szCs w:val="24"/>
          <w:lang w:val="pt-BR"/>
        </w:rPr>
        <w:t>arcare Pârtia Cocoș</w:t>
      </w:r>
      <w:r w:rsidRPr="0051049B">
        <w:rPr>
          <w:rFonts w:ascii="Roboto" w:hAnsi="Roboto"/>
          <w:color w:val="202124"/>
          <w:sz w:val="24"/>
          <w:szCs w:val="24"/>
          <w:lang w:val="pt-BR"/>
        </w:rPr>
        <w:t xml:space="preserve"> </w:t>
      </w:r>
    </w:p>
    <w:p w14:paraId="14AE0414" w14:textId="77777777" w:rsidR="0090693B" w:rsidRPr="00283EAF" w:rsidRDefault="0090693B" w:rsidP="0090693B">
      <w:pPr>
        <w:rPr>
          <w:rFonts w:ascii="Roboto" w:eastAsiaTheme="majorEastAsia" w:hAnsi="Roboto" w:cstheme="majorBidi"/>
          <w:color w:val="202124"/>
          <w:lang w:val="pt-BR"/>
        </w:rPr>
      </w:pPr>
      <w:r w:rsidRPr="00283EAF">
        <w:rPr>
          <w:rFonts w:ascii="Roboto" w:eastAsiaTheme="majorEastAsia" w:hAnsi="Roboto" w:cstheme="majorBidi"/>
          <w:color w:val="202124"/>
          <w:lang w:val="pt-BR"/>
        </w:rPr>
        <w:t>47.157459, 24.556542</w:t>
      </w:r>
    </w:p>
    <w:p w14:paraId="4E5DEBF5" w14:textId="7D6DA269" w:rsidR="001F687B" w:rsidRPr="0051049B" w:rsidRDefault="001F687B" w:rsidP="0073059F">
      <w:pPr>
        <w:rPr>
          <w:lang w:val="pt-BR"/>
        </w:rPr>
      </w:pPr>
    </w:p>
    <w:p w14:paraId="2350756B" w14:textId="77777777" w:rsidR="00690DA2" w:rsidRDefault="00690DA2" w:rsidP="0073059F">
      <w:pPr>
        <w:rPr>
          <w:b/>
          <w:bCs/>
          <w:u w:val="single"/>
          <w:lang w:val="pt-BR"/>
        </w:rPr>
      </w:pPr>
    </w:p>
    <w:p w14:paraId="2821216A" w14:textId="77777777" w:rsidR="00690DA2" w:rsidRDefault="00690DA2" w:rsidP="0073059F">
      <w:pPr>
        <w:rPr>
          <w:b/>
          <w:bCs/>
          <w:u w:val="single"/>
          <w:lang w:val="pt-BR"/>
        </w:rPr>
      </w:pPr>
    </w:p>
    <w:p w14:paraId="4BB340F5" w14:textId="77777777" w:rsidR="00690DA2" w:rsidRDefault="00690DA2" w:rsidP="0073059F">
      <w:pPr>
        <w:rPr>
          <w:b/>
          <w:bCs/>
          <w:u w:val="single"/>
          <w:lang w:val="pt-BR"/>
        </w:rPr>
      </w:pPr>
    </w:p>
    <w:p w14:paraId="5CB149F8" w14:textId="77777777" w:rsidR="00690DA2" w:rsidRDefault="00690DA2" w:rsidP="0073059F">
      <w:pPr>
        <w:rPr>
          <w:b/>
          <w:bCs/>
          <w:u w:val="single"/>
          <w:lang w:val="pt-BR"/>
        </w:rPr>
      </w:pPr>
    </w:p>
    <w:p w14:paraId="453B1616" w14:textId="36CFCB26" w:rsidR="0073059F" w:rsidRPr="0051049B" w:rsidRDefault="0073059F" w:rsidP="0073059F">
      <w:pPr>
        <w:rPr>
          <w:lang w:val="pt-BR"/>
        </w:rPr>
      </w:pPr>
      <w:r w:rsidRPr="0051049B">
        <w:rPr>
          <w:b/>
          <w:bCs/>
          <w:u w:val="single"/>
          <w:lang w:val="pt-BR"/>
        </w:rPr>
        <w:lastRenderedPageBreak/>
        <w:t>9. ZONE TEHNICE/ALIMENTARE</w:t>
      </w:r>
      <w:r w:rsidRPr="0051049B">
        <w:rPr>
          <w:lang w:val="pt-BR"/>
        </w:rPr>
        <w:t xml:space="preserve"> (ALĂTURI DE COORDONATE GPS)</w:t>
      </w:r>
    </w:p>
    <w:p w14:paraId="33A66B35" w14:textId="34DD08CD" w:rsidR="00614569" w:rsidRPr="0051049B" w:rsidRDefault="00887E39" w:rsidP="002562DF">
      <w:pPr>
        <w:rPr>
          <w:shd w:val="clear" w:color="auto" w:fill="FFFFFF"/>
          <w:lang w:val="pt-BR"/>
        </w:rPr>
      </w:pPr>
      <w:r w:rsidRPr="0051049B">
        <w:rPr>
          <w:lang w:val="pt-BR"/>
        </w:rPr>
        <w:t>Punct ali</w:t>
      </w:r>
      <w:r w:rsidR="002562DF" w:rsidRPr="0051049B">
        <w:rPr>
          <w:lang w:val="pt-BR"/>
        </w:rPr>
        <w:t>m</w:t>
      </w:r>
      <w:r w:rsidRPr="0051049B">
        <w:rPr>
          <w:lang w:val="pt-BR"/>
        </w:rPr>
        <w:t xml:space="preserve">entare 1 : </w:t>
      </w:r>
      <w:r w:rsidR="00323FDB" w:rsidRPr="0051049B">
        <w:rPr>
          <w:lang w:val="pt-BR"/>
        </w:rPr>
        <w:t>coord</w:t>
      </w:r>
      <w:r w:rsidR="00444877" w:rsidRPr="0051049B">
        <w:rPr>
          <w:lang w:val="pt-BR"/>
        </w:rPr>
        <w:t>o</w:t>
      </w:r>
      <w:r w:rsidR="00323FDB" w:rsidRPr="0051049B">
        <w:rPr>
          <w:lang w:val="pt-BR"/>
        </w:rPr>
        <w:t xml:space="preserve">nate </w:t>
      </w:r>
      <w:r w:rsidR="00323FDB" w:rsidRPr="0051049B">
        <w:rPr>
          <w:shd w:val="clear" w:color="auto" w:fill="FFFFFF"/>
          <w:lang w:val="pt-BR"/>
        </w:rPr>
        <w:t>47.126109, 24.607821</w:t>
      </w:r>
      <w:r w:rsidR="00AE2A27" w:rsidRPr="0051049B">
        <w:rPr>
          <w:shd w:val="clear" w:color="auto" w:fill="FFFFFF"/>
          <w:lang w:val="pt-BR"/>
        </w:rPr>
        <w:t xml:space="preserve">  ( Traseu lung / mediu)</w:t>
      </w:r>
    </w:p>
    <w:p w14:paraId="7DFC6114" w14:textId="768DC7DC" w:rsidR="00323FDB" w:rsidRPr="0051049B" w:rsidRDefault="00323FDB" w:rsidP="004D65C5">
      <w:pPr>
        <w:rPr>
          <w:shd w:val="clear" w:color="auto" w:fill="FFFFFF"/>
          <w:lang w:val="pt-BR"/>
        </w:rPr>
      </w:pPr>
      <w:r w:rsidRPr="0051049B">
        <w:rPr>
          <w:shd w:val="clear" w:color="auto" w:fill="FFFFFF"/>
          <w:lang w:val="pt-BR"/>
        </w:rPr>
        <w:t xml:space="preserve">Punct alimentare </w:t>
      </w:r>
      <w:r w:rsidR="002562DF" w:rsidRPr="0051049B">
        <w:rPr>
          <w:shd w:val="clear" w:color="auto" w:fill="FFFFFF"/>
          <w:lang w:val="pt-BR"/>
        </w:rPr>
        <w:t>2 : coord</w:t>
      </w:r>
      <w:r w:rsidR="00444877" w:rsidRPr="0051049B">
        <w:rPr>
          <w:shd w:val="clear" w:color="auto" w:fill="FFFFFF"/>
          <w:lang w:val="pt-BR"/>
        </w:rPr>
        <w:t>o</w:t>
      </w:r>
      <w:r w:rsidR="002562DF" w:rsidRPr="0051049B">
        <w:rPr>
          <w:shd w:val="clear" w:color="auto" w:fill="FFFFFF"/>
          <w:lang w:val="pt-BR"/>
        </w:rPr>
        <w:t xml:space="preserve">nate </w:t>
      </w:r>
      <w:r w:rsidR="004D65C5" w:rsidRPr="0051049B">
        <w:rPr>
          <w:shd w:val="clear" w:color="auto" w:fill="FFFFFF"/>
          <w:lang w:val="pt-BR"/>
        </w:rPr>
        <w:t>47.109887, 24.713744</w:t>
      </w:r>
      <w:r w:rsidR="00AE2A27" w:rsidRPr="0051049B">
        <w:rPr>
          <w:shd w:val="clear" w:color="auto" w:fill="FFFFFF"/>
          <w:lang w:val="pt-BR"/>
        </w:rPr>
        <w:t xml:space="preserve"> ( Traseu lung)</w:t>
      </w:r>
    </w:p>
    <w:p w14:paraId="00AF56FF" w14:textId="3AFAFDB4" w:rsidR="00EA5301" w:rsidRPr="0051049B" w:rsidRDefault="00EA5301" w:rsidP="004D65C5">
      <w:pPr>
        <w:rPr>
          <w:shd w:val="clear" w:color="auto" w:fill="FFFFFF"/>
          <w:lang w:val="pt-BR"/>
        </w:rPr>
      </w:pPr>
      <w:r w:rsidRPr="0051049B">
        <w:rPr>
          <w:b/>
          <w:bCs/>
          <w:shd w:val="clear" w:color="auto" w:fill="FFFFFF"/>
          <w:lang w:val="pt-BR"/>
        </w:rPr>
        <w:t>Punct control</w:t>
      </w:r>
      <w:r w:rsidRPr="0051049B">
        <w:rPr>
          <w:shd w:val="clear" w:color="auto" w:fill="FFFFFF"/>
          <w:lang w:val="pt-BR"/>
        </w:rPr>
        <w:t xml:space="preserve">  km 32 coordonate 47.119962, 24.739313 ( limita de timp 4 ore) Traseu Lung</w:t>
      </w:r>
    </w:p>
    <w:p w14:paraId="3E8B7EBD" w14:textId="2D326091" w:rsidR="004D65C5" w:rsidRPr="0051049B" w:rsidRDefault="004D65C5" w:rsidP="004D65C5">
      <w:pPr>
        <w:rPr>
          <w:lang w:val="pt-BR"/>
        </w:rPr>
      </w:pPr>
      <w:r w:rsidRPr="0051049B">
        <w:rPr>
          <w:shd w:val="clear" w:color="auto" w:fill="FFFFFF"/>
          <w:lang w:val="pt-BR"/>
        </w:rPr>
        <w:t xml:space="preserve">Punct alimentare 3 : </w:t>
      </w:r>
      <w:r w:rsidRPr="0051049B">
        <w:rPr>
          <w:lang w:val="pt-BR"/>
        </w:rPr>
        <w:t>coord</w:t>
      </w:r>
      <w:r w:rsidR="00444877" w:rsidRPr="0051049B">
        <w:rPr>
          <w:lang w:val="pt-BR"/>
        </w:rPr>
        <w:t>o</w:t>
      </w:r>
      <w:r w:rsidRPr="0051049B">
        <w:rPr>
          <w:lang w:val="pt-BR"/>
        </w:rPr>
        <w:t xml:space="preserve">nate </w:t>
      </w:r>
      <w:r w:rsidR="00687B5F" w:rsidRPr="0051049B">
        <w:rPr>
          <w:lang w:val="pt-BR"/>
        </w:rPr>
        <w:t>47.152115, 24.734718</w:t>
      </w:r>
      <w:r w:rsidR="00AE2A27" w:rsidRPr="0051049B">
        <w:rPr>
          <w:lang w:val="pt-BR"/>
        </w:rPr>
        <w:t xml:space="preserve"> (Traseu lung)</w:t>
      </w:r>
    </w:p>
    <w:p w14:paraId="214FB3EF" w14:textId="49B910CC" w:rsidR="00687B5F" w:rsidRPr="0051049B" w:rsidRDefault="00687B5F" w:rsidP="004D65C5">
      <w:pPr>
        <w:rPr>
          <w:lang w:val="pt-BR"/>
        </w:rPr>
      </w:pPr>
      <w:r w:rsidRPr="0051049B">
        <w:rPr>
          <w:lang w:val="pt-BR"/>
        </w:rPr>
        <w:t>Punct alimentare 4: coord</w:t>
      </w:r>
      <w:r w:rsidR="00444877" w:rsidRPr="0051049B">
        <w:rPr>
          <w:lang w:val="pt-BR"/>
        </w:rPr>
        <w:t>o</w:t>
      </w:r>
      <w:r w:rsidRPr="0051049B">
        <w:rPr>
          <w:lang w:val="pt-BR"/>
        </w:rPr>
        <w:t xml:space="preserve">nate </w:t>
      </w:r>
      <w:r w:rsidR="0010165F" w:rsidRPr="0051049B">
        <w:rPr>
          <w:lang w:val="pt-BR"/>
        </w:rPr>
        <w:t>47.164144, 24.607132</w:t>
      </w:r>
      <w:r w:rsidR="00AE2A27" w:rsidRPr="0051049B">
        <w:rPr>
          <w:lang w:val="pt-BR"/>
        </w:rPr>
        <w:t xml:space="preserve"> ( Traseu lung / mediu)</w:t>
      </w:r>
    </w:p>
    <w:p w14:paraId="419187C3" w14:textId="35D91C92" w:rsidR="00374601" w:rsidRPr="0051049B" w:rsidRDefault="00374601" w:rsidP="004D65C5">
      <w:pPr>
        <w:rPr>
          <w:lang w:val="pt-BR"/>
        </w:rPr>
      </w:pPr>
    </w:p>
    <w:p w14:paraId="6441A6CB" w14:textId="77777777" w:rsidR="004E61EB" w:rsidRPr="0051049B" w:rsidRDefault="004E61EB" w:rsidP="0019243C">
      <w:pPr>
        <w:rPr>
          <w:b/>
          <w:bCs/>
          <w:u w:val="single"/>
          <w:lang w:val="pt-BR"/>
        </w:rPr>
      </w:pPr>
    </w:p>
    <w:p w14:paraId="7012E913" w14:textId="77777777" w:rsidR="004E61EB" w:rsidRPr="0051049B" w:rsidRDefault="004E61EB" w:rsidP="0019243C">
      <w:pPr>
        <w:rPr>
          <w:b/>
          <w:bCs/>
          <w:u w:val="single"/>
          <w:lang w:val="pt-BR"/>
        </w:rPr>
      </w:pPr>
    </w:p>
    <w:p w14:paraId="13A7BD6C" w14:textId="2758B80C" w:rsidR="004E61EB" w:rsidRPr="0051049B" w:rsidRDefault="004E61EB" w:rsidP="0019243C">
      <w:pPr>
        <w:rPr>
          <w:b/>
          <w:bCs/>
          <w:u w:val="single"/>
          <w:lang w:val="pt-BR"/>
        </w:rPr>
      </w:pPr>
    </w:p>
    <w:p w14:paraId="0A318B78" w14:textId="77777777" w:rsidR="004E61EB" w:rsidRPr="0051049B" w:rsidRDefault="004E61EB" w:rsidP="0019243C">
      <w:pPr>
        <w:rPr>
          <w:b/>
          <w:bCs/>
          <w:u w:val="single"/>
          <w:lang w:val="pt-BR"/>
        </w:rPr>
      </w:pPr>
    </w:p>
    <w:p w14:paraId="55382DEF" w14:textId="251AA4D0" w:rsidR="0019243C" w:rsidRPr="0051049B" w:rsidRDefault="0073059F" w:rsidP="0019243C">
      <w:pPr>
        <w:rPr>
          <w:lang w:val="pt-BR"/>
        </w:rPr>
      </w:pPr>
      <w:r w:rsidRPr="0051049B">
        <w:rPr>
          <w:b/>
          <w:bCs/>
          <w:u w:val="single"/>
          <w:lang w:val="pt-BR"/>
        </w:rPr>
        <w:t>10. PROGRAM</w:t>
      </w:r>
      <w:r w:rsidRPr="0051049B">
        <w:rPr>
          <w:lang w:val="pt-BR"/>
        </w:rPr>
        <w:t xml:space="preserve"> (CONFIRMARE PARTICIPARE, ORE DE START, ORA PREMIERE, SEDINȚA</w:t>
      </w:r>
      <w:r w:rsidR="0019243C" w:rsidRPr="0051049B">
        <w:rPr>
          <w:lang w:val="pt-BR"/>
        </w:rPr>
        <w:t xml:space="preserve"> TEHNICĂ (MINIM 2 ORE ÎNAINTE DE START)</w:t>
      </w:r>
    </w:p>
    <w:p w14:paraId="06CB1BE5" w14:textId="67470695" w:rsidR="0073059F" w:rsidRPr="0051049B" w:rsidRDefault="0073059F" w:rsidP="0073059F">
      <w:pPr>
        <w:rPr>
          <w:lang w:val="pt-BR"/>
        </w:rPr>
      </w:pPr>
    </w:p>
    <w:p w14:paraId="1FAA7D95" w14:textId="514D77D5" w:rsidR="00F21BEC" w:rsidRPr="0051049B" w:rsidRDefault="00F21BEC" w:rsidP="00002FBE">
      <w:pPr>
        <w:rPr>
          <w:rFonts w:eastAsia="Times New Roman"/>
          <w:lang w:val="pt-BR" w:eastAsia="en-GB"/>
        </w:rPr>
      </w:pPr>
      <w:r w:rsidRPr="0051049B">
        <w:rPr>
          <w:lang w:val="pt-BR"/>
        </w:rPr>
        <w:t xml:space="preserve">Vineri, </w:t>
      </w:r>
      <w:r w:rsidR="0090693B">
        <w:rPr>
          <w:lang w:val="pt-BR"/>
        </w:rPr>
        <w:t>05</w:t>
      </w:r>
      <w:r w:rsidRPr="0051049B">
        <w:rPr>
          <w:lang w:val="pt-BR"/>
        </w:rPr>
        <w:t xml:space="preserve"> </w:t>
      </w:r>
      <w:r w:rsidR="0090693B">
        <w:rPr>
          <w:lang w:val="pt-BR"/>
        </w:rPr>
        <w:t>Septembrie</w:t>
      </w:r>
      <w:r w:rsidRPr="0051049B">
        <w:rPr>
          <w:lang w:val="pt-BR"/>
        </w:rPr>
        <w:t xml:space="preserve"> 202</w:t>
      </w:r>
      <w:r w:rsidR="0090693B">
        <w:rPr>
          <w:lang w:val="pt-BR"/>
        </w:rPr>
        <w:t>5</w:t>
      </w:r>
    </w:p>
    <w:p w14:paraId="2D3CC03C" w14:textId="77415A71" w:rsidR="00F21BEC" w:rsidRPr="0051049B" w:rsidRDefault="00F21BEC" w:rsidP="00002FBE">
      <w:pPr>
        <w:rPr>
          <w:lang w:val="pt-BR"/>
        </w:rPr>
      </w:pPr>
      <w:r w:rsidRPr="0051049B">
        <w:rPr>
          <w:lang w:val="pt-BR"/>
        </w:rPr>
        <w:t>18:00 - 21:00</w:t>
      </w:r>
      <w:r w:rsidR="00A07A3A" w:rsidRPr="0051049B">
        <w:rPr>
          <w:lang w:val="pt-BR"/>
        </w:rPr>
        <w:t xml:space="preserve"> </w:t>
      </w:r>
      <w:r w:rsidRPr="0051049B">
        <w:rPr>
          <w:lang w:val="pt-BR"/>
        </w:rPr>
        <w:t xml:space="preserve">Ridicare kituri </w:t>
      </w:r>
    </w:p>
    <w:p w14:paraId="5301E3A3" w14:textId="58A684C4" w:rsidR="00D47D83" w:rsidRPr="0051049B" w:rsidRDefault="00D47D83" w:rsidP="00D47D83">
      <w:pPr>
        <w:rPr>
          <w:lang w:val="pt-BR"/>
        </w:rPr>
      </w:pPr>
      <w:r w:rsidRPr="0051049B">
        <w:rPr>
          <w:lang w:val="pt-BR"/>
        </w:rPr>
        <w:t>19:00 Sedința tehnică</w:t>
      </w:r>
    </w:p>
    <w:p w14:paraId="4A3E4C4C" w14:textId="77777777" w:rsidR="00D47D83" w:rsidRPr="0051049B" w:rsidRDefault="00D47D83" w:rsidP="00002FBE">
      <w:pPr>
        <w:rPr>
          <w:lang w:val="pt-BR"/>
        </w:rPr>
      </w:pPr>
    </w:p>
    <w:p w14:paraId="0EA77F10" w14:textId="4D6F1532" w:rsidR="00F21BEC" w:rsidRPr="0051049B" w:rsidRDefault="00F21BEC" w:rsidP="00002FBE">
      <w:pPr>
        <w:rPr>
          <w:lang w:val="pt-BR"/>
        </w:rPr>
      </w:pPr>
      <w:r w:rsidRPr="0051049B">
        <w:rPr>
          <w:lang w:val="pt-BR"/>
        </w:rPr>
        <w:t xml:space="preserve">Programul zilei de concurs: Sâmbătă, </w:t>
      </w:r>
      <w:r w:rsidR="0090693B">
        <w:rPr>
          <w:lang w:val="pt-BR"/>
        </w:rPr>
        <w:t>06</w:t>
      </w:r>
      <w:r w:rsidRPr="0051049B">
        <w:rPr>
          <w:lang w:val="pt-BR"/>
        </w:rPr>
        <w:t xml:space="preserve"> </w:t>
      </w:r>
      <w:r w:rsidR="0090693B">
        <w:rPr>
          <w:lang w:val="pt-BR"/>
        </w:rPr>
        <w:t>Septembrie</w:t>
      </w:r>
      <w:r w:rsidRPr="0051049B">
        <w:rPr>
          <w:lang w:val="pt-BR"/>
        </w:rPr>
        <w:t xml:space="preserve"> 202</w:t>
      </w:r>
      <w:r w:rsidR="0090693B">
        <w:rPr>
          <w:lang w:val="pt-BR"/>
        </w:rPr>
        <w:t>5</w:t>
      </w:r>
    </w:p>
    <w:p w14:paraId="7D50FF2D" w14:textId="398CF63B" w:rsidR="002B1AF6" w:rsidRPr="00A07A3A" w:rsidRDefault="00F21BEC" w:rsidP="00002FBE">
      <w:r w:rsidRPr="00A07A3A">
        <w:t xml:space="preserve">08:00 </w:t>
      </w:r>
      <w:r w:rsidR="00845496">
        <w:t>–</w:t>
      </w:r>
      <w:r w:rsidRPr="00A07A3A">
        <w:t xml:space="preserve"> </w:t>
      </w:r>
      <w:proofErr w:type="gramStart"/>
      <w:r w:rsidR="00D47D83">
        <w:t>10</w:t>
      </w:r>
      <w:r w:rsidRPr="00A07A3A">
        <w:t>:</w:t>
      </w:r>
      <w:r w:rsidR="00D47D83">
        <w:t>00</w:t>
      </w:r>
      <w:r w:rsidR="002B1AF6" w:rsidRPr="00A07A3A">
        <w:t xml:space="preserve">  </w:t>
      </w:r>
      <w:proofErr w:type="spellStart"/>
      <w:r w:rsidR="002B1AF6" w:rsidRPr="00A07A3A">
        <w:t>Ridicare</w:t>
      </w:r>
      <w:proofErr w:type="spellEnd"/>
      <w:proofErr w:type="gramEnd"/>
      <w:r w:rsidR="002B1AF6" w:rsidRPr="00A07A3A">
        <w:t xml:space="preserve"> </w:t>
      </w:r>
      <w:proofErr w:type="spellStart"/>
      <w:r w:rsidR="002B1AF6" w:rsidRPr="00A07A3A">
        <w:t>kituri</w:t>
      </w:r>
      <w:proofErr w:type="spellEnd"/>
      <w:r w:rsidR="002B1AF6" w:rsidRPr="00A07A3A">
        <w:t xml:space="preserve"> </w:t>
      </w:r>
    </w:p>
    <w:p w14:paraId="1F6BCE27" w14:textId="77777777" w:rsidR="001F687B" w:rsidRDefault="001F687B" w:rsidP="00002FBE"/>
    <w:p w14:paraId="3E80F45F" w14:textId="66E03B89" w:rsidR="00F21BEC" w:rsidRPr="00A07A3A" w:rsidRDefault="002B1AF6" w:rsidP="00002FBE">
      <w:r w:rsidRPr="00A07A3A">
        <w:t>10:</w:t>
      </w:r>
      <w:r w:rsidR="00D47D83">
        <w:t>30</w:t>
      </w:r>
      <w:r w:rsidRPr="00A07A3A">
        <w:t xml:space="preserve"> </w:t>
      </w:r>
      <w:r w:rsidR="00F21BEC" w:rsidRPr="00A07A3A">
        <w:rPr>
          <w:rStyle w:val="font-black"/>
          <w:color w:val="000000"/>
          <w:bdr w:val="single" w:sz="2" w:space="0" w:color="E5E7EB" w:frame="1"/>
        </w:rPr>
        <w:t>Start</w:t>
      </w:r>
      <w:r w:rsidR="00F21BEC" w:rsidRPr="00A07A3A">
        <w:t xml:space="preserve"> - </w:t>
      </w:r>
      <w:proofErr w:type="spellStart"/>
      <w:r w:rsidR="00F21BEC" w:rsidRPr="00A07A3A">
        <w:t>Traseul</w:t>
      </w:r>
      <w:proofErr w:type="spellEnd"/>
      <w:r w:rsidR="00F21BEC" w:rsidRPr="00A07A3A">
        <w:t xml:space="preserve"> Lung</w:t>
      </w:r>
      <w:r w:rsidR="0090693B">
        <w:t xml:space="preserve">, </w:t>
      </w:r>
      <w:proofErr w:type="spellStart"/>
      <w:r w:rsidR="0090693B">
        <w:t>Mediu</w:t>
      </w:r>
      <w:proofErr w:type="spellEnd"/>
    </w:p>
    <w:p w14:paraId="634E0FC4" w14:textId="6AC75E36" w:rsidR="00A1476A" w:rsidRPr="00A07A3A" w:rsidRDefault="002B1AF6" w:rsidP="00002FBE">
      <w:r w:rsidRPr="00A07A3A">
        <w:rPr>
          <w:rStyle w:val="font-black"/>
          <w:color w:val="000000"/>
          <w:bdr w:val="single" w:sz="2" w:space="0" w:color="E5E7EB" w:frame="1"/>
        </w:rPr>
        <w:t>10:</w:t>
      </w:r>
      <w:r w:rsidR="00D47D83">
        <w:rPr>
          <w:rStyle w:val="font-black"/>
          <w:color w:val="000000"/>
          <w:bdr w:val="single" w:sz="2" w:space="0" w:color="E5E7EB" w:frame="1"/>
        </w:rPr>
        <w:t>40</w:t>
      </w:r>
      <w:r w:rsidRPr="00A07A3A">
        <w:rPr>
          <w:rStyle w:val="font-black"/>
          <w:color w:val="000000"/>
          <w:bdr w:val="single" w:sz="2" w:space="0" w:color="E5E7EB" w:frame="1"/>
        </w:rPr>
        <w:t xml:space="preserve"> </w:t>
      </w:r>
      <w:r w:rsidR="00F21BEC" w:rsidRPr="00A07A3A">
        <w:rPr>
          <w:rStyle w:val="font-black"/>
          <w:color w:val="000000"/>
          <w:bdr w:val="single" w:sz="2" w:space="0" w:color="E5E7EB" w:frame="1"/>
        </w:rPr>
        <w:t>Start</w:t>
      </w:r>
      <w:r w:rsidR="00F21BEC" w:rsidRPr="00A07A3A">
        <w:t xml:space="preserve"> - </w:t>
      </w:r>
      <w:proofErr w:type="spellStart"/>
      <w:r w:rsidR="00F21BEC" w:rsidRPr="00A07A3A">
        <w:t>Traseul</w:t>
      </w:r>
      <w:proofErr w:type="spellEnd"/>
      <w:r w:rsidR="00F21BEC" w:rsidRPr="00A07A3A">
        <w:t xml:space="preserve"> Family</w:t>
      </w:r>
    </w:p>
    <w:p w14:paraId="646A81E7" w14:textId="71D4969D" w:rsidR="00D47D83" w:rsidRDefault="00D47D83" w:rsidP="00002FBE">
      <w:r>
        <w:t xml:space="preserve">10:45 Start – </w:t>
      </w:r>
      <w:proofErr w:type="spellStart"/>
      <w:r>
        <w:t>Traseu</w:t>
      </w:r>
      <w:proofErr w:type="spellEnd"/>
      <w:r>
        <w:t xml:space="preserve"> </w:t>
      </w:r>
      <w:proofErr w:type="spellStart"/>
      <w:r>
        <w:t>copii</w:t>
      </w:r>
      <w:proofErr w:type="spellEnd"/>
    </w:p>
    <w:p w14:paraId="10B46E96" w14:textId="3FAACEF2" w:rsidR="00F21BEC" w:rsidRPr="0051049B" w:rsidRDefault="00F21BEC" w:rsidP="00002FBE">
      <w:pPr>
        <w:rPr>
          <w:lang w:val="pt-BR"/>
        </w:rPr>
      </w:pPr>
      <w:r w:rsidRPr="0051049B">
        <w:rPr>
          <w:lang w:val="pt-BR"/>
        </w:rPr>
        <w:t>16:00</w:t>
      </w:r>
      <w:r w:rsidR="0019243C" w:rsidRPr="0051049B">
        <w:rPr>
          <w:lang w:val="pt-BR"/>
        </w:rPr>
        <w:t xml:space="preserve"> </w:t>
      </w:r>
      <w:r w:rsidRPr="0051049B">
        <w:rPr>
          <w:lang w:val="pt-BR"/>
        </w:rPr>
        <w:t>Festivitatea de premiere a participanţilor</w:t>
      </w:r>
    </w:p>
    <w:p w14:paraId="176791A9" w14:textId="04D549A6" w:rsidR="00F21BEC" w:rsidRPr="0051049B" w:rsidRDefault="00F21BEC" w:rsidP="00002FBE">
      <w:pPr>
        <w:rPr>
          <w:lang w:val="pt-BR"/>
        </w:rPr>
      </w:pPr>
      <w:r w:rsidRPr="0051049B">
        <w:rPr>
          <w:lang w:val="pt-BR"/>
        </w:rPr>
        <w:t>16:30</w:t>
      </w:r>
      <w:r w:rsidR="0019243C" w:rsidRPr="0051049B">
        <w:rPr>
          <w:lang w:val="pt-BR"/>
        </w:rPr>
        <w:t xml:space="preserve"> </w:t>
      </w:r>
      <w:r w:rsidRPr="0051049B">
        <w:rPr>
          <w:lang w:val="pt-BR"/>
        </w:rPr>
        <w:t>Tombolă</w:t>
      </w:r>
    </w:p>
    <w:p w14:paraId="16E2C013" w14:textId="77777777" w:rsidR="00F21BEC" w:rsidRPr="0051049B" w:rsidRDefault="00F21BEC" w:rsidP="0073059F">
      <w:pPr>
        <w:rPr>
          <w:lang w:val="pt-BR"/>
        </w:rPr>
      </w:pPr>
    </w:p>
    <w:p w14:paraId="61151718" w14:textId="77777777" w:rsidR="00F21BEC" w:rsidRPr="0051049B" w:rsidRDefault="00F21BEC" w:rsidP="0073059F">
      <w:pPr>
        <w:rPr>
          <w:lang w:val="pt-BR"/>
        </w:rPr>
      </w:pPr>
    </w:p>
    <w:p w14:paraId="1AD8AB39" w14:textId="77777777" w:rsidR="00741BBB" w:rsidRPr="0051049B" w:rsidRDefault="00741BBB" w:rsidP="0073059F">
      <w:pPr>
        <w:rPr>
          <w:lang w:val="pt-BR"/>
        </w:rPr>
      </w:pPr>
    </w:p>
    <w:p w14:paraId="3BFFFBD8" w14:textId="222DBF92" w:rsidR="00741BBB" w:rsidRPr="0051049B" w:rsidRDefault="00741BBB" w:rsidP="0073059F">
      <w:pPr>
        <w:rPr>
          <w:lang w:val="pt-BR"/>
        </w:rPr>
      </w:pPr>
    </w:p>
    <w:p w14:paraId="0F2F4738" w14:textId="77777777" w:rsidR="00741BBB" w:rsidRPr="0051049B" w:rsidRDefault="00741BBB" w:rsidP="0073059F">
      <w:pPr>
        <w:rPr>
          <w:lang w:val="pt-BR"/>
        </w:rPr>
      </w:pPr>
    </w:p>
    <w:p w14:paraId="212D07C1" w14:textId="77777777" w:rsidR="00741BBB" w:rsidRPr="0051049B" w:rsidRDefault="00741BBB" w:rsidP="0073059F">
      <w:pPr>
        <w:rPr>
          <w:lang w:val="pt-BR"/>
        </w:rPr>
      </w:pPr>
    </w:p>
    <w:p w14:paraId="608B17B3" w14:textId="226B4A52" w:rsidR="0073059F" w:rsidRPr="00283EAF" w:rsidRDefault="0073059F" w:rsidP="0073059F">
      <w:pPr>
        <w:rPr>
          <w:b/>
          <w:bCs/>
          <w:u w:val="single"/>
          <w:lang w:val="pt-BR"/>
        </w:rPr>
      </w:pPr>
      <w:r w:rsidRPr="00283EAF">
        <w:rPr>
          <w:b/>
          <w:bCs/>
          <w:u w:val="single"/>
          <w:lang w:val="pt-BR"/>
        </w:rPr>
        <w:t>11. ZONĂ ECHIPE</w:t>
      </w:r>
    </w:p>
    <w:p w14:paraId="0A4A8240" w14:textId="77777777" w:rsidR="00741BBB" w:rsidRPr="0051049B" w:rsidRDefault="00A1476A" w:rsidP="0073059F">
      <w:pPr>
        <w:rPr>
          <w:lang w:val="pt-BR"/>
        </w:rPr>
      </w:pPr>
      <w:r w:rsidRPr="0051049B">
        <w:rPr>
          <w:lang w:val="pt-BR"/>
        </w:rPr>
        <w:t>Zona de echipe va fi asigurata in zona de start/ finish</w:t>
      </w:r>
      <w:r w:rsidR="00FD4A57" w:rsidRPr="0051049B">
        <w:rPr>
          <w:lang w:val="pt-BR"/>
        </w:rPr>
        <w:t xml:space="preserve"> , fiind rezervata </w:t>
      </w:r>
    </w:p>
    <w:p w14:paraId="6F526C43" w14:textId="3DF3CA6B" w:rsidR="00A1476A" w:rsidRPr="0051049B" w:rsidRDefault="00690DA2" w:rsidP="0073059F">
      <w:pPr>
        <w:rPr>
          <w:lang w:val="pt-BR"/>
        </w:rPr>
      </w:pPr>
      <w:r>
        <w:rPr>
          <w:lang w:val="pt-BR"/>
        </w:rPr>
        <w:t>Parcarea compexului sportiv Cocos de la baza partiei de schi</w:t>
      </w:r>
    </w:p>
    <w:p w14:paraId="18710352" w14:textId="40D640F2" w:rsidR="00562813" w:rsidRDefault="00690DA2" w:rsidP="0073059F">
      <w:r>
        <w:rPr>
          <w:noProof/>
          <w14:ligatures w14:val="standardContextual"/>
        </w:rPr>
        <w:drawing>
          <wp:inline distT="0" distB="0" distL="0" distR="0" wp14:anchorId="768648D8" wp14:editId="601E8EF6">
            <wp:extent cx="5731510" cy="2579370"/>
            <wp:effectExtent l="0" t="0" r="2540" b="0"/>
            <wp:docPr id="148691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1600" name="Picture 1486916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F750" w14:textId="0737BA59" w:rsidR="004E61EB" w:rsidRDefault="004E61EB" w:rsidP="0073059F">
      <w:pPr>
        <w:rPr>
          <w:b/>
          <w:bCs/>
          <w:u w:val="single"/>
        </w:rPr>
      </w:pPr>
    </w:p>
    <w:p w14:paraId="16A0B611" w14:textId="77777777" w:rsidR="00690DA2" w:rsidRDefault="00690DA2" w:rsidP="0073059F">
      <w:pPr>
        <w:rPr>
          <w:b/>
          <w:bCs/>
          <w:u w:val="single"/>
        </w:rPr>
      </w:pPr>
    </w:p>
    <w:p w14:paraId="67406538" w14:textId="77777777" w:rsidR="00690DA2" w:rsidRDefault="00690DA2" w:rsidP="0073059F">
      <w:pPr>
        <w:rPr>
          <w:b/>
          <w:bCs/>
          <w:u w:val="single"/>
        </w:rPr>
      </w:pPr>
    </w:p>
    <w:p w14:paraId="115621C8" w14:textId="77777777" w:rsidR="00690DA2" w:rsidRDefault="00690DA2" w:rsidP="0073059F">
      <w:pPr>
        <w:rPr>
          <w:b/>
          <w:bCs/>
          <w:u w:val="single"/>
        </w:rPr>
      </w:pPr>
    </w:p>
    <w:p w14:paraId="53192144" w14:textId="2C77F747" w:rsidR="0073059F" w:rsidRPr="00741BBB" w:rsidRDefault="0073059F" w:rsidP="0073059F">
      <w:pPr>
        <w:rPr>
          <w:b/>
          <w:bCs/>
          <w:u w:val="single"/>
        </w:rPr>
      </w:pPr>
      <w:r w:rsidRPr="00741BBB">
        <w:rPr>
          <w:b/>
          <w:bCs/>
          <w:u w:val="single"/>
        </w:rPr>
        <w:t>12. PREMII</w:t>
      </w:r>
    </w:p>
    <w:p w14:paraId="03878360" w14:textId="39D18C74" w:rsidR="00104C1B" w:rsidRDefault="00104C1B" w:rsidP="0073059F">
      <w:proofErr w:type="spellStart"/>
      <w:r>
        <w:t>Premiile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consta</w:t>
      </w:r>
      <w:proofErr w:type="spellEnd"/>
      <w:r>
        <w:t xml:space="preserve"> in bani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produse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sponsorilor</w:t>
      </w:r>
      <w:proofErr w:type="spellEnd"/>
    </w:p>
    <w:p w14:paraId="0932F367" w14:textId="7A26000B" w:rsidR="009B1B91" w:rsidRDefault="00A1046E" w:rsidP="0073059F">
      <w:proofErr w:type="spellStart"/>
      <w:r>
        <w:t>Premiile</w:t>
      </w:r>
      <w:proofErr w:type="spellEnd"/>
      <w:r>
        <w:t xml:space="preserve"> in bani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urmatoarele</w:t>
      </w:r>
      <w:proofErr w:type="spellEnd"/>
      <w:r>
        <w:t>:</w:t>
      </w:r>
    </w:p>
    <w:p w14:paraId="5178ACCD" w14:textId="77777777" w:rsidR="001F687B" w:rsidRDefault="001F687B" w:rsidP="0073059F">
      <w:pPr>
        <w:rPr>
          <w:b/>
          <w:bCs/>
        </w:rPr>
      </w:pPr>
    </w:p>
    <w:p w14:paraId="4753AB69" w14:textId="02C416CE" w:rsidR="009B1B91" w:rsidRPr="00800D88" w:rsidRDefault="009B1B91" w:rsidP="0073059F">
      <w:pPr>
        <w:rPr>
          <w:b/>
          <w:bCs/>
        </w:rPr>
      </w:pPr>
      <w:proofErr w:type="spellStart"/>
      <w:r w:rsidRPr="00800D88">
        <w:rPr>
          <w:b/>
          <w:bCs/>
        </w:rPr>
        <w:t>Traseul</w:t>
      </w:r>
      <w:proofErr w:type="spellEnd"/>
      <w:r w:rsidRPr="00800D88">
        <w:rPr>
          <w:b/>
          <w:bCs/>
        </w:rPr>
        <w:t xml:space="preserve"> Lung</w:t>
      </w:r>
    </w:p>
    <w:p w14:paraId="7CB94A87" w14:textId="02B07A62" w:rsidR="00D6302E" w:rsidRDefault="00D6302E" w:rsidP="0073059F">
      <w:proofErr w:type="gramStart"/>
      <w:r>
        <w:t>Elite :</w:t>
      </w:r>
      <w:proofErr w:type="gramEnd"/>
      <w:r>
        <w:t xml:space="preserve">  </w:t>
      </w:r>
      <w:proofErr w:type="spellStart"/>
      <w:r>
        <w:t>Locul</w:t>
      </w:r>
      <w:proofErr w:type="spellEnd"/>
      <w:r>
        <w:t xml:space="preserve"> I 1000 RON</w:t>
      </w:r>
    </w:p>
    <w:p w14:paraId="34E2662D" w14:textId="6A325521" w:rsidR="00D6302E" w:rsidRDefault="00D6302E" w:rsidP="0073059F">
      <w:r>
        <w:tab/>
      </w:r>
      <w:proofErr w:type="spellStart"/>
      <w:r>
        <w:t>Locul</w:t>
      </w:r>
      <w:proofErr w:type="spellEnd"/>
      <w:r>
        <w:t xml:space="preserve"> II 750 RON</w:t>
      </w:r>
    </w:p>
    <w:p w14:paraId="553293FE" w14:textId="32FFEB25" w:rsidR="00D6302E" w:rsidRPr="0051049B" w:rsidRDefault="00D6302E" w:rsidP="00D6302E">
      <w:pPr>
        <w:ind w:firstLine="720"/>
        <w:rPr>
          <w:lang w:val="pt-BR"/>
        </w:rPr>
      </w:pPr>
      <w:r w:rsidRPr="0051049B">
        <w:rPr>
          <w:lang w:val="pt-BR"/>
        </w:rPr>
        <w:t>Locul III 500 RON</w:t>
      </w:r>
    </w:p>
    <w:p w14:paraId="6683AB18" w14:textId="3D671355" w:rsidR="00D6302E" w:rsidRPr="0051049B" w:rsidRDefault="009B1B91" w:rsidP="00D6302E">
      <w:pPr>
        <w:rPr>
          <w:lang w:val="pt-BR"/>
        </w:rPr>
      </w:pPr>
      <w:r w:rsidRPr="0051049B">
        <w:rPr>
          <w:lang w:val="pt-BR"/>
        </w:rPr>
        <w:t>Celelalte categorii :</w:t>
      </w:r>
    </w:p>
    <w:p w14:paraId="3873D2A2" w14:textId="288F79E4" w:rsidR="009B1B91" w:rsidRPr="0051049B" w:rsidRDefault="009B1B91" w:rsidP="00D6302E">
      <w:pPr>
        <w:rPr>
          <w:lang w:val="pt-BR"/>
        </w:rPr>
      </w:pPr>
      <w:r w:rsidRPr="0051049B">
        <w:rPr>
          <w:lang w:val="pt-BR"/>
        </w:rPr>
        <w:tab/>
        <w:t>Locul I 600</w:t>
      </w:r>
      <w:r w:rsidR="00D242B3" w:rsidRPr="0051049B">
        <w:rPr>
          <w:lang w:val="pt-BR"/>
        </w:rPr>
        <w:t xml:space="preserve"> </w:t>
      </w:r>
      <w:r w:rsidRPr="0051049B">
        <w:rPr>
          <w:lang w:val="pt-BR"/>
        </w:rPr>
        <w:t>RON</w:t>
      </w:r>
    </w:p>
    <w:p w14:paraId="20011393" w14:textId="19EC809D" w:rsidR="009B1B91" w:rsidRDefault="009B1B91" w:rsidP="00D6302E">
      <w:r w:rsidRPr="0051049B">
        <w:rPr>
          <w:lang w:val="pt-BR"/>
        </w:rPr>
        <w:tab/>
      </w:r>
      <w:proofErr w:type="spellStart"/>
      <w:r>
        <w:t>Locul</w:t>
      </w:r>
      <w:proofErr w:type="spellEnd"/>
      <w:r>
        <w:t xml:space="preserve"> II </w:t>
      </w:r>
      <w:r w:rsidR="00D242B3">
        <w:t>450 RON</w:t>
      </w:r>
    </w:p>
    <w:p w14:paraId="2913373C" w14:textId="77588484" w:rsidR="00D242B3" w:rsidRDefault="00D242B3" w:rsidP="00D242B3">
      <w:pPr>
        <w:ind w:firstLine="720"/>
      </w:pPr>
      <w:proofErr w:type="spellStart"/>
      <w:r>
        <w:t>Locul</w:t>
      </w:r>
      <w:proofErr w:type="spellEnd"/>
      <w:r>
        <w:t xml:space="preserve"> III 300 RON</w:t>
      </w:r>
    </w:p>
    <w:p w14:paraId="0F9DD1E9" w14:textId="7DC689BA" w:rsidR="001F687B" w:rsidRPr="001F687B" w:rsidRDefault="001F687B" w:rsidP="001F687B">
      <w:pPr>
        <w:ind w:firstLine="720"/>
        <w:rPr>
          <w:b/>
          <w:bCs/>
        </w:rPr>
      </w:pPr>
      <w:r w:rsidRPr="001F687B">
        <w:rPr>
          <w:b/>
          <w:bCs/>
        </w:rPr>
        <w:t xml:space="preserve">OPEN </w:t>
      </w:r>
      <w:proofErr w:type="spellStart"/>
      <w:r w:rsidRPr="001F687B">
        <w:rPr>
          <w:b/>
          <w:bCs/>
        </w:rPr>
        <w:t>Feminin</w:t>
      </w:r>
      <w:proofErr w:type="spellEnd"/>
    </w:p>
    <w:p w14:paraId="45506C04" w14:textId="77777777" w:rsidR="001F687B" w:rsidRDefault="001F687B" w:rsidP="001F687B">
      <w:pPr>
        <w:ind w:left="720" w:firstLine="720"/>
      </w:pPr>
      <w:proofErr w:type="spellStart"/>
      <w:r>
        <w:t>Locul</w:t>
      </w:r>
      <w:proofErr w:type="spellEnd"/>
      <w:r>
        <w:t xml:space="preserve"> I 600 RON</w:t>
      </w:r>
    </w:p>
    <w:p w14:paraId="394CB97C" w14:textId="1AC508DA" w:rsidR="001F687B" w:rsidRDefault="001F687B" w:rsidP="001F687B">
      <w:r>
        <w:tab/>
      </w:r>
      <w:r>
        <w:tab/>
      </w:r>
      <w:proofErr w:type="spellStart"/>
      <w:r>
        <w:t>Locul</w:t>
      </w:r>
      <w:proofErr w:type="spellEnd"/>
      <w:r>
        <w:t xml:space="preserve"> II 450 RON</w:t>
      </w:r>
    </w:p>
    <w:p w14:paraId="4F749054" w14:textId="3759E8E9" w:rsidR="001F687B" w:rsidRDefault="001F687B" w:rsidP="001F687B">
      <w:pPr>
        <w:ind w:left="720" w:firstLine="720"/>
      </w:pPr>
      <w:proofErr w:type="spellStart"/>
      <w:r>
        <w:t>Locul</w:t>
      </w:r>
      <w:proofErr w:type="spellEnd"/>
      <w:r>
        <w:t xml:space="preserve"> III 300 RON</w:t>
      </w:r>
    </w:p>
    <w:p w14:paraId="44586EC2" w14:textId="77777777" w:rsidR="001F687B" w:rsidRDefault="001F687B" w:rsidP="00D242B3">
      <w:pPr>
        <w:ind w:firstLine="720"/>
      </w:pPr>
    </w:p>
    <w:p w14:paraId="3228BB7F" w14:textId="3CD77D51" w:rsidR="00D242B3" w:rsidRPr="00800D88" w:rsidRDefault="00D242B3" w:rsidP="00D242B3">
      <w:pPr>
        <w:rPr>
          <w:b/>
          <w:bCs/>
        </w:rPr>
      </w:pPr>
      <w:proofErr w:type="spellStart"/>
      <w:r w:rsidRPr="00800D88">
        <w:rPr>
          <w:b/>
          <w:bCs/>
        </w:rPr>
        <w:t>Traseul</w:t>
      </w:r>
      <w:proofErr w:type="spellEnd"/>
      <w:r w:rsidRPr="00800D88">
        <w:rPr>
          <w:b/>
          <w:bCs/>
        </w:rPr>
        <w:t xml:space="preserve"> </w:t>
      </w:r>
      <w:proofErr w:type="spellStart"/>
      <w:r w:rsidRPr="00800D88">
        <w:rPr>
          <w:b/>
          <w:bCs/>
        </w:rPr>
        <w:t>Mediu</w:t>
      </w:r>
      <w:proofErr w:type="spellEnd"/>
    </w:p>
    <w:p w14:paraId="560197A2" w14:textId="5B153B39" w:rsidR="00D242B3" w:rsidRDefault="00D242B3" w:rsidP="00D242B3">
      <w:r>
        <w:tab/>
      </w:r>
      <w:proofErr w:type="spellStart"/>
      <w:r>
        <w:t>Locul</w:t>
      </w:r>
      <w:proofErr w:type="spellEnd"/>
      <w:r>
        <w:t xml:space="preserve"> I</w:t>
      </w:r>
      <w:r w:rsidR="00C64A7B">
        <w:t xml:space="preserve"> </w:t>
      </w:r>
      <w:r w:rsidR="001F687B">
        <w:t>5</w:t>
      </w:r>
      <w:r w:rsidR="00C64A7B">
        <w:t>00 RON</w:t>
      </w:r>
    </w:p>
    <w:p w14:paraId="1707A3A4" w14:textId="1DC5A308" w:rsidR="00C64A7B" w:rsidRDefault="00C64A7B" w:rsidP="00D242B3">
      <w:r>
        <w:tab/>
      </w:r>
      <w:proofErr w:type="spellStart"/>
      <w:r>
        <w:t>Locul</w:t>
      </w:r>
      <w:proofErr w:type="spellEnd"/>
      <w:r>
        <w:t xml:space="preserve"> II </w:t>
      </w:r>
      <w:r w:rsidR="001F687B">
        <w:t>5</w:t>
      </w:r>
      <w:r>
        <w:t>00 RON</w:t>
      </w:r>
    </w:p>
    <w:p w14:paraId="74BFB203" w14:textId="377F88F1" w:rsidR="00C64A7B" w:rsidRDefault="00C64A7B" w:rsidP="00C64A7B">
      <w:pPr>
        <w:ind w:firstLine="720"/>
      </w:pPr>
      <w:proofErr w:type="spellStart"/>
      <w:r>
        <w:t>Locul</w:t>
      </w:r>
      <w:proofErr w:type="spellEnd"/>
      <w:r>
        <w:t xml:space="preserve"> III </w:t>
      </w:r>
      <w:r w:rsidR="001F687B">
        <w:t>3</w:t>
      </w:r>
      <w:r>
        <w:t>00 RON</w:t>
      </w:r>
    </w:p>
    <w:p w14:paraId="08216D75" w14:textId="05D068C4" w:rsidR="001F687B" w:rsidRPr="001F687B" w:rsidRDefault="001F687B" w:rsidP="00C64A7B">
      <w:pPr>
        <w:ind w:firstLine="720"/>
        <w:rPr>
          <w:b/>
          <w:bCs/>
        </w:rPr>
      </w:pPr>
      <w:r w:rsidRPr="001F687B">
        <w:rPr>
          <w:b/>
          <w:bCs/>
        </w:rPr>
        <w:t>OPEN Feminin</w:t>
      </w:r>
    </w:p>
    <w:p w14:paraId="65D7A69B" w14:textId="390AA97B" w:rsidR="001F687B" w:rsidRDefault="001F687B" w:rsidP="001F687B">
      <w:r>
        <w:t xml:space="preserve">            </w:t>
      </w:r>
      <w:r>
        <w:tab/>
      </w:r>
      <w:proofErr w:type="spellStart"/>
      <w:r>
        <w:t>Locul</w:t>
      </w:r>
      <w:proofErr w:type="spellEnd"/>
      <w:r>
        <w:t xml:space="preserve"> I 500 RON</w:t>
      </w:r>
    </w:p>
    <w:p w14:paraId="1D1F65BF" w14:textId="087D45C7" w:rsidR="001F687B" w:rsidRDefault="001F687B" w:rsidP="001F687B">
      <w:r>
        <w:tab/>
      </w:r>
      <w:r>
        <w:tab/>
      </w:r>
      <w:proofErr w:type="spellStart"/>
      <w:r>
        <w:t>Locul</w:t>
      </w:r>
      <w:proofErr w:type="spellEnd"/>
      <w:r>
        <w:t xml:space="preserve"> II 500 RON</w:t>
      </w:r>
    </w:p>
    <w:p w14:paraId="588F1745" w14:textId="003CCCDA" w:rsidR="001F687B" w:rsidRDefault="001F687B" w:rsidP="001F687B">
      <w:pPr>
        <w:ind w:left="720" w:firstLine="720"/>
      </w:pPr>
      <w:proofErr w:type="spellStart"/>
      <w:r>
        <w:t>Locul</w:t>
      </w:r>
      <w:proofErr w:type="spellEnd"/>
      <w:r>
        <w:t xml:space="preserve"> III 300 RON</w:t>
      </w:r>
    </w:p>
    <w:p w14:paraId="3BD7EE24" w14:textId="77777777" w:rsidR="001F687B" w:rsidRDefault="001F687B" w:rsidP="005D6D82">
      <w:pPr>
        <w:rPr>
          <w:b/>
          <w:bCs/>
        </w:rPr>
      </w:pPr>
    </w:p>
    <w:p w14:paraId="047BDD61" w14:textId="1C4796C3" w:rsidR="005D6D82" w:rsidRPr="00800D88" w:rsidRDefault="005D6D82" w:rsidP="005D6D82">
      <w:pPr>
        <w:rPr>
          <w:b/>
          <w:bCs/>
        </w:rPr>
      </w:pPr>
      <w:proofErr w:type="spellStart"/>
      <w:r w:rsidRPr="00800D88">
        <w:rPr>
          <w:b/>
          <w:bCs/>
        </w:rPr>
        <w:t>Traseul</w:t>
      </w:r>
      <w:proofErr w:type="spellEnd"/>
      <w:r w:rsidRPr="00800D88">
        <w:rPr>
          <w:b/>
          <w:bCs/>
        </w:rPr>
        <w:t xml:space="preserve"> Family</w:t>
      </w:r>
      <w:r w:rsidR="001F687B">
        <w:rPr>
          <w:b/>
          <w:bCs/>
        </w:rPr>
        <w:t xml:space="preserve"> / </w:t>
      </w:r>
      <w:proofErr w:type="spellStart"/>
      <w:r w:rsidR="001F687B">
        <w:rPr>
          <w:b/>
          <w:bCs/>
        </w:rPr>
        <w:t>Scurt</w:t>
      </w:r>
      <w:proofErr w:type="spellEnd"/>
    </w:p>
    <w:p w14:paraId="0CBB096A" w14:textId="5EC9021C" w:rsidR="005D6D82" w:rsidRDefault="005D6D82" w:rsidP="005D6D82">
      <w:r>
        <w:tab/>
      </w:r>
      <w:proofErr w:type="spellStart"/>
      <w:r>
        <w:t>Locul</w:t>
      </w:r>
      <w:proofErr w:type="spellEnd"/>
      <w:r>
        <w:t xml:space="preserve"> I</w:t>
      </w:r>
      <w:r w:rsidR="00800D88">
        <w:t xml:space="preserve"> </w:t>
      </w:r>
      <w:r w:rsidR="001F687B">
        <w:t>4</w:t>
      </w:r>
      <w:r w:rsidR="00800D88">
        <w:t>00 RON</w:t>
      </w:r>
    </w:p>
    <w:p w14:paraId="69EAF3E3" w14:textId="4BBA2B93" w:rsidR="005D6D82" w:rsidRDefault="005D6D82" w:rsidP="005D6D82">
      <w:r>
        <w:tab/>
      </w:r>
      <w:proofErr w:type="spellStart"/>
      <w:r>
        <w:t>Locul</w:t>
      </w:r>
      <w:proofErr w:type="spellEnd"/>
      <w:r>
        <w:t xml:space="preserve"> II</w:t>
      </w:r>
      <w:r w:rsidR="00800D88">
        <w:t xml:space="preserve"> </w:t>
      </w:r>
      <w:r w:rsidR="001F687B">
        <w:t>3</w:t>
      </w:r>
      <w:r w:rsidR="00800D88">
        <w:t>00 RON</w:t>
      </w:r>
    </w:p>
    <w:p w14:paraId="0DC75860" w14:textId="22995F19" w:rsidR="005D6D82" w:rsidRDefault="005D6D82" w:rsidP="005D6D82">
      <w:r>
        <w:tab/>
      </w:r>
      <w:proofErr w:type="spellStart"/>
      <w:r>
        <w:t>Locul</w:t>
      </w:r>
      <w:proofErr w:type="spellEnd"/>
      <w:r>
        <w:t xml:space="preserve"> III</w:t>
      </w:r>
      <w:r w:rsidR="00800D88">
        <w:t xml:space="preserve"> </w:t>
      </w:r>
      <w:r w:rsidR="001F687B">
        <w:t>2</w:t>
      </w:r>
      <w:r w:rsidR="00800D88">
        <w:t>00 RON</w:t>
      </w:r>
    </w:p>
    <w:p w14:paraId="338466D1" w14:textId="77777777" w:rsidR="001F687B" w:rsidRDefault="001F687B" w:rsidP="005D6D82">
      <w:pPr>
        <w:rPr>
          <w:b/>
          <w:bCs/>
        </w:rPr>
      </w:pPr>
    </w:p>
    <w:p w14:paraId="44AEEEB1" w14:textId="34B4E688" w:rsidR="001F687B" w:rsidRDefault="001F687B" w:rsidP="005D6D82">
      <w:pPr>
        <w:rPr>
          <w:b/>
          <w:bCs/>
        </w:rPr>
      </w:pPr>
    </w:p>
    <w:p w14:paraId="74EB7D8B" w14:textId="77777777" w:rsidR="001F687B" w:rsidRDefault="001F687B" w:rsidP="005D6D82">
      <w:pPr>
        <w:rPr>
          <w:b/>
          <w:bCs/>
        </w:rPr>
      </w:pPr>
    </w:p>
    <w:p w14:paraId="63073C97" w14:textId="77777777" w:rsidR="001F687B" w:rsidRDefault="001F687B" w:rsidP="005D6D82">
      <w:pPr>
        <w:rPr>
          <w:b/>
          <w:bCs/>
        </w:rPr>
      </w:pPr>
    </w:p>
    <w:p w14:paraId="627BABCE" w14:textId="5B4ECBA1" w:rsidR="00B173B9" w:rsidRPr="00B173B9" w:rsidRDefault="00B173B9" w:rsidP="005D6D82">
      <w:pPr>
        <w:rPr>
          <w:b/>
          <w:bCs/>
        </w:rPr>
      </w:pPr>
      <w:proofErr w:type="spellStart"/>
      <w:r w:rsidRPr="00B173B9">
        <w:rPr>
          <w:b/>
          <w:bCs/>
        </w:rPr>
        <w:t>Traseul</w:t>
      </w:r>
      <w:proofErr w:type="spellEnd"/>
      <w:r w:rsidRPr="00B173B9">
        <w:rPr>
          <w:b/>
          <w:bCs/>
        </w:rPr>
        <w:t xml:space="preserve"> </w:t>
      </w:r>
      <w:proofErr w:type="spellStart"/>
      <w:r w:rsidRPr="00B173B9">
        <w:rPr>
          <w:b/>
          <w:bCs/>
        </w:rPr>
        <w:t>copii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premiile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constau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produse</w:t>
      </w:r>
      <w:proofErr w:type="spellEnd"/>
      <w:r>
        <w:rPr>
          <w:b/>
          <w:bCs/>
        </w:rPr>
        <w:t xml:space="preserve"> din </w:t>
      </w:r>
      <w:proofErr w:type="spellStart"/>
      <w:r>
        <w:rPr>
          <w:b/>
          <w:bCs/>
        </w:rPr>
        <w:t>partea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sponsorilor</w:t>
      </w:r>
      <w:proofErr w:type="spellEnd"/>
    </w:p>
    <w:p w14:paraId="51B96F5F" w14:textId="4E7438C0" w:rsidR="00A1046E" w:rsidRDefault="00A1046E" w:rsidP="0073059F"/>
    <w:p w14:paraId="061E157C" w14:textId="77777777" w:rsidR="0073059F" w:rsidRPr="0051049B" w:rsidRDefault="0073059F" w:rsidP="0073059F">
      <w:pPr>
        <w:rPr>
          <w:lang w:val="pt-BR"/>
        </w:rPr>
      </w:pPr>
      <w:r w:rsidRPr="0051049B">
        <w:rPr>
          <w:lang w:val="pt-BR"/>
        </w:rPr>
        <w:t>13. POSIBILITĂȚI CAZARE</w:t>
      </w:r>
    </w:p>
    <w:p w14:paraId="139B705C" w14:textId="5A9B7CD3" w:rsidR="00613EC0" w:rsidRPr="0051049B" w:rsidRDefault="00613EC0" w:rsidP="0073059F">
      <w:pPr>
        <w:rPr>
          <w:lang w:val="pt-BR"/>
        </w:rPr>
      </w:pPr>
      <w:r w:rsidRPr="0051049B">
        <w:rPr>
          <w:lang w:val="pt-BR"/>
        </w:rPr>
        <w:t xml:space="preserve">Concursul fiind desfasurat in centrul orasului Bistrita, posibilitatile de cazare sunt variate </w:t>
      </w:r>
    </w:p>
    <w:p w14:paraId="48D3232B" w14:textId="18DCC75B" w:rsidR="00743853" w:rsidRPr="0051049B" w:rsidRDefault="00743853" w:rsidP="0073059F">
      <w:pPr>
        <w:rPr>
          <w:lang w:val="pt-BR"/>
        </w:rPr>
      </w:pPr>
    </w:p>
    <w:p w14:paraId="27BB3B8F" w14:textId="34C01ADB" w:rsidR="0073059F" w:rsidRPr="0051049B" w:rsidRDefault="0073059F" w:rsidP="0073059F">
      <w:pPr>
        <w:rPr>
          <w:lang w:val="pt-BR"/>
        </w:rPr>
      </w:pPr>
      <w:r w:rsidRPr="0051049B">
        <w:rPr>
          <w:lang w:val="pt-BR"/>
        </w:rPr>
        <w:t>14. CELE MAI APROPIATE UNITATII MEDICALE</w:t>
      </w:r>
    </w:p>
    <w:p w14:paraId="09528972" w14:textId="049FFC17" w:rsidR="00A07A3A" w:rsidRPr="0051049B" w:rsidRDefault="00A07A3A" w:rsidP="0073059F">
      <w:pPr>
        <w:rPr>
          <w:rFonts w:ascii="Arial" w:hAnsi="Arial" w:cs="Arial"/>
          <w:color w:val="202124"/>
          <w:sz w:val="21"/>
          <w:szCs w:val="21"/>
          <w:shd w:val="clear" w:color="auto" w:fill="FFFFFF"/>
          <w:lang w:val="pt-BR"/>
        </w:rPr>
      </w:pPr>
      <w:r w:rsidRPr="0051049B">
        <w:rPr>
          <w:lang w:val="pt-BR"/>
        </w:rPr>
        <w:t xml:space="preserve">Spitalul Clinic de Urgenta Bistrita </w:t>
      </w:r>
      <w:r w:rsidR="00492D32" w:rsidRPr="0051049B">
        <w:rPr>
          <w:lang w:val="pt-BR"/>
        </w:rPr>
        <w:t xml:space="preserve">– Str </w:t>
      </w:r>
      <w:r w:rsidR="00492D32" w:rsidRPr="0051049B">
        <w:rPr>
          <w:rFonts w:ascii="Arial" w:hAnsi="Arial" w:cs="Arial"/>
          <w:color w:val="202124"/>
          <w:sz w:val="21"/>
          <w:szCs w:val="21"/>
          <w:shd w:val="clear" w:color="auto" w:fill="FFFFFF"/>
          <w:lang w:val="pt-BR"/>
        </w:rPr>
        <w:t>General Grigore Balan nr 43, Bistrița</w:t>
      </w:r>
    </w:p>
    <w:p w14:paraId="17F78CA4" w14:textId="0F706F8C" w:rsidR="00492D32" w:rsidRDefault="00B44422" w:rsidP="0073059F"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Tel : </w:t>
      </w:r>
      <w:hyperlink r:id="rId15" w:history="1">
        <w:r>
          <w:rPr>
            <w:rStyle w:val="Hyperlink"/>
            <w:rFonts w:ascii="Arial" w:hAnsi="Arial" w:cs="Arial"/>
            <w:color w:val="1A0DAB"/>
            <w:sz w:val="21"/>
            <w:szCs w:val="21"/>
            <w:shd w:val="clear" w:color="auto" w:fill="FFFFFF"/>
          </w:rPr>
          <w:t>0263 214 390</w:t>
        </w:r>
      </w:hyperlink>
    </w:p>
    <w:sectPr w:rsidR="00492D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24F5C"/>
    <w:multiLevelType w:val="hybridMultilevel"/>
    <w:tmpl w:val="971CA442"/>
    <w:lvl w:ilvl="0" w:tplc="3E22178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B385D"/>
    <w:multiLevelType w:val="hybridMultilevel"/>
    <w:tmpl w:val="77A0D670"/>
    <w:lvl w:ilvl="0" w:tplc="669CCF04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6B312A"/>
    <w:multiLevelType w:val="hybridMultilevel"/>
    <w:tmpl w:val="85E04F36"/>
    <w:lvl w:ilvl="0" w:tplc="3E22178C"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37979762">
    <w:abstractNumId w:val="2"/>
  </w:num>
  <w:num w:numId="2" w16cid:durableId="991057344">
    <w:abstractNumId w:val="0"/>
  </w:num>
  <w:num w:numId="3" w16cid:durableId="246884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44A"/>
    <w:rsid w:val="00002FBE"/>
    <w:rsid w:val="00011130"/>
    <w:rsid w:val="00030C02"/>
    <w:rsid w:val="000A2B51"/>
    <w:rsid w:val="000B7251"/>
    <w:rsid w:val="0010165F"/>
    <w:rsid w:val="00101906"/>
    <w:rsid w:val="00104C1B"/>
    <w:rsid w:val="00112F1D"/>
    <w:rsid w:val="001278F7"/>
    <w:rsid w:val="001653AA"/>
    <w:rsid w:val="001918EF"/>
    <w:rsid w:val="0019243C"/>
    <w:rsid w:val="001E2A2B"/>
    <w:rsid w:val="001F687B"/>
    <w:rsid w:val="00213547"/>
    <w:rsid w:val="002562DF"/>
    <w:rsid w:val="00283BB3"/>
    <w:rsid w:val="00283EAF"/>
    <w:rsid w:val="002B1AF6"/>
    <w:rsid w:val="002B5352"/>
    <w:rsid w:val="002F1E86"/>
    <w:rsid w:val="00323FDB"/>
    <w:rsid w:val="00374601"/>
    <w:rsid w:val="003802AC"/>
    <w:rsid w:val="003C4221"/>
    <w:rsid w:val="00444877"/>
    <w:rsid w:val="00454740"/>
    <w:rsid w:val="004676E3"/>
    <w:rsid w:val="00492D32"/>
    <w:rsid w:val="004B4E17"/>
    <w:rsid w:val="004D3192"/>
    <w:rsid w:val="004D65C5"/>
    <w:rsid w:val="004E61EB"/>
    <w:rsid w:val="0051049B"/>
    <w:rsid w:val="00512137"/>
    <w:rsid w:val="00515B32"/>
    <w:rsid w:val="00562813"/>
    <w:rsid w:val="005944F0"/>
    <w:rsid w:val="005B18BD"/>
    <w:rsid w:val="005D6D82"/>
    <w:rsid w:val="005F463D"/>
    <w:rsid w:val="005F645F"/>
    <w:rsid w:val="00613EC0"/>
    <w:rsid w:val="00614569"/>
    <w:rsid w:val="00636DD5"/>
    <w:rsid w:val="00687B5F"/>
    <w:rsid w:val="00690DA2"/>
    <w:rsid w:val="006A479A"/>
    <w:rsid w:val="006E7324"/>
    <w:rsid w:val="00711B38"/>
    <w:rsid w:val="0073059F"/>
    <w:rsid w:val="00732ED3"/>
    <w:rsid w:val="00741BBB"/>
    <w:rsid w:val="00743853"/>
    <w:rsid w:val="007C6080"/>
    <w:rsid w:val="00800D88"/>
    <w:rsid w:val="00804B3D"/>
    <w:rsid w:val="00823F27"/>
    <w:rsid w:val="00845496"/>
    <w:rsid w:val="00887E39"/>
    <w:rsid w:val="00897496"/>
    <w:rsid w:val="008F738D"/>
    <w:rsid w:val="0090693B"/>
    <w:rsid w:val="009B1B91"/>
    <w:rsid w:val="009D644B"/>
    <w:rsid w:val="00A07A3A"/>
    <w:rsid w:val="00A1046E"/>
    <w:rsid w:val="00A1476A"/>
    <w:rsid w:val="00A2258A"/>
    <w:rsid w:val="00A71AC8"/>
    <w:rsid w:val="00A97440"/>
    <w:rsid w:val="00AB5D81"/>
    <w:rsid w:val="00AE2A27"/>
    <w:rsid w:val="00AF25DF"/>
    <w:rsid w:val="00B03434"/>
    <w:rsid w:val="00B173B9"/>
    <w:rsid w:val="00B44422"/>
    <w:rsid w:val="00C64A7B"/>
    <w:rsid w:val="00C7544A"/>
    <w:rsid w:val="00CA24F4"/>
    <w:rsid w:val="00D242B3"/>
    <w:rsid w:val="00D250CB"/>
    <w:rsid w:val="00D47D83"/>
    <w:rsid w:val="00D6302E"/>
    <w:rsid w:val="00DA58B4"/>
    <w:rsid w:val="00DC4AAF"/>
    <w:rsid w:val="00E47F20"/>
    <w:rsid w:val="00E528DB"/>
    <w:rsid w:val="00EA5301"/>
    <w:rsid w:val="00EB01B5"/>
    <w:rsid w:val="00EC4424"/>
    <w:rsid w:val="00F04455"/>
    <w:rsid w:val="00F14594"/>
    <w:rsid w:val="00F21BEC"/>
    <w:rsid w:val="00F46315"/>
    <w:rsid w:val="00F46DDE"/>
    <w:rsid w:val="00F57696"/>
    <w:rsid w:val="00FD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3273B"/>
  <w15:chartTrackingRefBased/>
  <w15:docId w15:val="{6AC0294E-D704-4E99-A8F6-7CB62318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38D"/>
    <w:pPr>
      <w:spacing w:after="0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54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1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5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54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44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7544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754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F73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7440"/>
    <w:pPr>
      <w:spacing w:before="100" w:beforeAutospacing="1" w:after="100" w:afterAutospacing="1"/>
    </w:pPr>
    <w:rPr>
      <w:rFonts w:eastAsiaTheme="minorHAnsi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54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1B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 w:eastAsia="zh-CN"/>
      <w14:ligatures w14:val="none"/>
    </w:rPr>
  </w:style>
  <w:style w:type="character" w:customStyle="1" w:styleId="adtyne">
    <w:name w:val="adtyne"/>
    <w:basedOn w:val="DefaultParagraphFont"/>
    <w:rsid w:val="00F46315"/>
  </w:style>
  <w:style w:type="paragraph" w:customStyle="1" w:styleId="mdcol-span-4">
    <w:name w:val="md:col-span-4"/>
    <w:basedOn w:val="Normal"/>
    <w:rsid w:val="00F21BEC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customStyle="1" w:styleId="font-black">
    <w:name w:val="font-black"/>
    <w:basedOn w:val="DefaultParagraphFont"/>
    <w:rsid w:val="00F21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26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1458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8684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11434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91387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04273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64913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250962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31031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4452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823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11435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3647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96855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4374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840975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805249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37368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6732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07608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5025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83465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60706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9335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514041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401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01625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8140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65793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88203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6395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875492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5488391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70991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47804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50839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85224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32005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97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67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7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123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03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7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10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724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8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3848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2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8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48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8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2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11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36752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374935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8169991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93888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78289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7226282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870500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2636817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280417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4404884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7530417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211893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151091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8603219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87696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686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9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76278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26594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oncurs@bistritamarathon.ro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hyperlink" Target="https://www.google.com/search?q=spitalul+clinic+de+urgenta+bistrita&amp;rlz=1C1NDCM_enRO964RO964&amp;oq=spitalul+clinic+de+urgenta+bistrita&amp;gs_lcrp=EgZjaHJvbWUqDAgAEAAYExjjAhiABDIMCAAQABgTGOMCGIAEMg8IARAuGBMYrwEYxwEYgAQyCggCEAAYExgWGB7SAQg1MzE0ajBqNKgCALACAA&amp;sourceid=chrome&amp;ie=UTF-8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Zegrean</dc:creator>
  <cp:keywords/>
  <dc:description/>
  <cp:lastModifiedBy>Darius Zegrean</cp:lastModifiedBy>
  <cp:revision>3</cp:revision>
  <cp:lastPrinted>2023-11-13T18:45:00Z</cp:lastPrinted>
  <dcterms:created xsi:type="dcterms:W3CDTF">2025-09-02T14:00:00Z</dcterms:created>
  <dcterms:modified xsi:type="dcterms:W3CDTF">2025-09-03T19:26:00Z</dcterms:modified>
</cp:coreProperties>
</file>